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8C43B" w14:textId="2530C747" w:rsidR="00165F5E" w:rsidRDefault="00E066FF" w:rsidP="0040428D">
      <w:pPr>
        <w:pStyle w:val="Titre2"/>
        <w:ind w:firstLine="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85452" wp14:editId="1557BC69">
                <wp:simplePos x="0" y="0"/>
                <wp:positionH relativeFrom="column">
                  <wp:posOffset>5029200</wp:posOffset>
                </wp:positionH>
                <wp:positionV relativeFrom="paragraph">
                  <wp:posOffset>-685800</wp:posOffset>
                </wp:positionV>
                <wp:extent cx="1371600" cy="8001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7CF17" w14:textId="162B0A70" w:rsidR="008D765B" w:rsidRDefault="008D765B" w:rsidP="00E066FF">
                            <w:pPr>
                              <w:ind w:firstLine="426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3C28A8" wp14:editId="2D447EE2">
                                  <wp:extent cx="848825" cy="751628"/>
                                  <wp:effectExtent l="0" t="0" r="0" b="0"/>
                                  <wp:docPr id="1" name="Image 1" descr="Macintosh HD:Users:marie-noellebourgeois:Desktop:logo bounc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marie-noellebourgeois:Desktop:logo bounc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015" cy="752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854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6pt;margin-top:-54pt;width:108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" filled="f" stroked="f">
                <v:textbox>
                  <w:txbxContent>
                    <w:p w14:paraId="3877CF17" w14:textId="162B0A70" w:rsidR="008D765B" w:rsidRDefault="008D765B" w:rsidP="00E066FF">
                      <w:pPr>
                        <w:ind w:firstLine="426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3C28A8" wp14:editId="2D447EE2">
                            <wp:extent cx="848825" cy="751628"/>
                            <wp:effectExtent l="0" t="0" r="0" b="0"/>
                            <wp:docPr id="1" name="Image 1" descr="Macintosh HD:Users:marie-noellebourgeois:Desktop:logo bounc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marie-noellebourgeois:Desktop:logo bounc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015" cy="752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F5E">
        <w:t>QUESTIONNAIRE ALIMENTAIRE PATIENTS</w:t>
      </w:r>
      <w:r>
        <w:t xml:space="preserve">            </w:t>
      </w:r>
    </w:p>
    <w:p w14:paraId="1DB50910" w14:textId="77777777" w:rsidR="0040428D" w:rsidRPr="0040428D" w:rsidRDefault="0040428D" w:rsidP="0040428D"/>
    <w:p w14:paraId="58C325EC" w14:textId="6EEF7750" w:rsidR="00F178C0" w:rsidRDefault="00355E95" w:rsidP="00165F5E">
      <w:r>
        <w:t>V</w:t>
      </w:r>
      <w:r w:rsidR="00165F5E">
        <w:t>eillez à remplir ce questionnaire avec le plus de précision possible</w:t>
      </w:r>
      <w:r w:rsidR="00B10B90">
        <w:t xml:space="preserve"> en répondant à toutes les questions</w:t>
      </w:r>
      <w:r w:rsidR="00165F5E">
        <w:t xml:space="preserve"> et </w:t>
      </w:r>
      <w:proofErr w:type="gramStart"/>
      <w:r w:rsidR="00165F5E">
        <w:t>renvoyez le</w:t>
      </w:r>
      <w:proofErr w:type="gramEnd"/>
      <w:r w:rsidR="00165F5E">
        <w:t xml:space="preserve"> par mail à </w:t>
      </w:r>
      <w:r w:rsidR="00B5688D">
        <w:rPr>
          <w:color w:val="4472C4" w:themeColor="accent1"/>
        </w:rPr>
        <w:t>drkieser@orange.fr</w:t>
      </w:r>
      <w:r w:rsidR="004C0982">
        <w:t xml:space="preserve"> </w:t>
      </w:r>
      <w:r w:rsidR="00165F5E">
        <w:t>avant votre rendez-vous.</w:t>
      </w:r>
    </w:p>
    <w:p w14:paraId="37C47C98" w14:textId="77777777" w:rsidR="00E066FF" w:rsidRDefault="00E066FF" w:rsidP="00165F5E"/>
    <w:p w14:paraId="4C47DCCE" w14:textId="44A0BA8E" w:rsidR="00E066FF" w:rsidRPr="00E066FF" w:rsidRDefault="00165F5E" w:rsidP="00E066FF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E066FF">
        <w:rPr>
          <w:b/>
          <w:u w:val="single"/>
        </w:rPr>
        <w:t>Combien de fois/semaine mangez-vous des aliments industriels ou transformés </w:t>
      </w:r>
    </w:p>
    <w:p w14:paraId="01544CD9" w14:textId="2DAF8D7C" w:rsidR="00165F5E" w:rsidRPr="00E066FF" w:rsidRDefault="00165F5E" w:rsidP="00E066FF">
      <w:pPr>
        <w:pStyle w:val="Paragraphedeliste"/>
        <w:numPr>
          <w:ilvl w:val="0"/>
          <w:numId w:val="2"/>
        </w:numPr>
        <w:rPr>
          <w:color w:val="4472C4" w:themeColor="accent1"/>
        </w:rPr>
      </w:pPr>
      <w:r>
        <w:t>Jus de fruit du commerce</w:t>
      </w:r>
      <w:r w:rsidR="00F178C0">
        <w:t xml:space="preserve"> : </w:t>
      </w:r>
    </w:p>
    <w:p w14:paraId="1A14CB3E" w14:textId="570B5C85" w:rsidR="00F178C0" w:rsidRPr="00E066FF" w:rsidRDefault="00F178C0" w:rsidP="00E066FF">
      <w:pPr>
        <w:pStyle w:val="Paragraphedeliste"/>
        <w:numPr>
          <w:ilvl w:val="0"/>
          <w:numId w:val="2"/>
        </w:numPr>
        <w:rPr>
          <w:color w:val="4472C4" w:themeColor="accent1"/>
        </w:rPr>
      </w:pPr>
      <w:r>
        <w:t>Pâte à tartiner (</w:t>
      </w:r>
      <w:r w:rsidR="00E066FF">
        <w:t>Nutella</w:t>
      </w:r>
      <w:r>
        <w:t xml:space="preserve"> ou autre) :</w:t>
      </w:r>
    </w:p>
    <w:p w14:paraId="2AC5DC06" w14:textId="393F4BB3" w:rsidR="00F178C0" w:rsidRPr="00E066FF" w:rsidRDefault="00F178C0" w:rsidP="00E066FF">
      <w:pPr>
        <w:pStyle w:val="Paragraphedeliste"/>
        <w:numPr>
          <w:ilvl w:val="0"/>
          <w:numId w:val="2"/>
        </w:numPr>
        <w:rPr>
          <w:color w:val="4472C4" w:themeColor="accent1"/>
        </w:rPr>
      </w:pPr>
      <w:r>
        <w:t xml:space="preserve">Pizza, quiche </w:t>
      </w:r>
      <w:r w:rsidR="00E066FF">
        <w:t>etc.</w:t>
      </w:r>
      <w:r>
        <w:t> :</w:t>
      </w:r>
    </w:p>
    <w:p w14:paraId="039690A3" w14:textId="42E92749" w:rsidR="00F178C0" w:rsidRPr="00E066FF" w:rsidRDefault="00F178C0" w:rsidP="00E066FF">
      <w:pPr>
        <w:pStyle w:val="Paragraphedeliste"/>
        <w:numPr>
          <w:ilvl w:val="0"/>
          <w:numId w:val="2"/>
        </w:numPr>
        <w:rPr>
          <w:color w:val="4472C4" w:themeColor="accent1"/>
        </w:rPr>
      </w:pPr>
      <w:r>
        <w:t xml:space="preserve">Biscuits ou gâteaux : </w:t>
      </w:r>
    </w:p>
    <w:p w14:paraId="42376CC2" w14:textId="7095CB34" w:rsidR="00F178C0" w:rsidRPr="00E066FF" w:rsidRDefault="00F178C0" w:rsidP="00E066FF">
      <w:pPr>
        <w:pStyle w:val="Paragraphedeliste"/>
        <w:numPr>
          <w:ilvl w:val="0"/>
          <w:numId w:val="2"/>
        </w:numPr>
        <w:rPr>
          <w:color w:val="4472C4" w:themeColor="accent1"/>
        </w:rPr>
      </w:pPr>
      <w:r>
        <w:t>Céréales de petit déjeun</w:t>
      </w:r>
      <w:r w:rsidR="00355E95">
        <w:t>e</w:t>
      </w:r>
      <w:r>
        <w:t>r :</w:t>
      </w:r>
    </w:p>
    <w:p w14:paraId="63541EC3" w14:textId="3B23A1AD" w:rsidR="00355E95" w:rsidRDefault="00355E95" w:rsidP="00E066FF">
      <w:pPr>
        <w:pStyle w:val="Paragraphedeliste"/>
        <w:numPr>
          <w:ilvl w:val="0"/>
          <w:numId w:val="2"/>
        </w:numPr>
      </w:pPr>
      <w:r>
        <w:t>Plats préparés :</w:t>
      </w:r>
    </w:p>
    <w:p w14:paraId="2D2CFD8D" w14:textId="379AD001" w:rsidR="00F178C0" w:rsidRPr="00E066FF" w:rsidRDefault="00F178C0" w:rsidP="00E066FF">
      <w:pPr>
        <w:pStyle w:val="Paragraphedeliste"/>
        <w:numPr>
          <w:ilvl w:val="0"/>
          <w:numId w:val="2"/>
        </w:numPr>
        <w:rPr>
          <w:color w:val="4472C4" w:themeColor="accent1"/>
        </w:rPr>
      </w:pPr>
      <w:r>
        <w:t>Aliments sous vide ou emballage plastique :</w:t>
      </w:r>
      <w:r w:rsidR="00AA1AA8" w:rsidRPr="00E066FF">
        <w:rPr>
          <w:color w:val="4472C4" w:themeColor="accent1"/>
        </w:rPr>
        <w:t xml:space="preserve"> </w:t>
      </w:r>
    </w:p>
    <w:p w14:paraId="3207D47A" w14:textId="3C5E1FEF" w:rsidR="00F178C0" w:rsidRDefault="00F178C0" w:rsidP="00E066FF">
      <w:pPr>
        <w:pStyle w:val="Paragraphedeliste"/>
        <w:numPr>
          <w:ilvl w:val="0"/>
          <w:numId w:val="2"/>
        </w:numPr>
        <w:rPr>
          <w:color w:val="4472C4" w:themeColor="accent1"/>
        </w:rPr>
      </w:pPr>
      <w:r>
        <w:t>Conserves :</w:t>
      </w:r>
      <w:r w:rsidR="00AA1AA8" w:rsidRPr="00E066FF">
        <w:rPr>
          <w:color w:val="4472C4" w:themeColor="accent1"/>
        </w:rPr>
        <w:t xml:space="preserve"> </w:t>
      </w:r>
    </w:p>
    <w:p w14:paraId="4C29DB5F" w14:textId="77777777" w:rsidR="00E066FF" w:rsidRPr="00E066FF" w:rsidRDefault="00E066FF" w:rsidP="00E066FF">
      <w:pPr>
        <w:rPr>
          <w:color w:val="4472C4" w:themeColor="accent1"/>
        </w:rPr>
      </w:pPr>
    </w:p>
    <w:p w14:paraId="5020642E" w14:textId="16059F2F" w:rsidR="00F178C0" w:rsidRPr="00E066FF" w:rsidRDefault="00F178C0" w:rsidP="00165F5E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E066FF">
        <w:rPr>
          <w:b/>
          <w:u w:val="single"/>
        </w:rPr>
        <w:t>Combien de fois /semaine mangez-vous des aliments sucrés (cela ne concerne pas les fruits)</w:t>
      </w:r>
    </w:p>
    <w:p w14:paraId="05B005D1" w14:textId="31A828D7" w:rsidR="00F178C0" w:rsidRPr="00E066FF" w:rsidRDefault="00813044" w:rsidP="00E066FF">
      <w:pPr>
        <w:pStyle w:val="Paragraphedeliste"/>
        <w:numPr>
          <w:ilvl w:val="0"/>
          <w:numId w:val="3"/>
        </w:numPr>
        <w:rPr>
          <w:color w:val="4472C4" w:themeColor="accent1"/>
        </w:rPr>
      </w:pPr>
      <w:r>
        <w:t>Sucre </w:t>
      </w:r>
    </w:p>
    <w:p w14:paraId="4CDBD2E1" w14:textId="6972B002" w:rsidR="00813044" w:rsidRPr="00E066FF" w:rsidRDefault="00813044" w:rsidP="00E066FF">
      <w:pPr>
        <w:pStyle w:val="Paragraphedeliste"/>
        <w:numPr>
          <w:ilvl w:val="0"/>
          <w:numId w:val="3"/>
        </w:numPr>
        <w:rPr>
          <w:color w:val="4472C4" w:themeColor="accent1"/>
        </w:rPr>
      </w:pPr>
      <w:r>
        <w:t>Miel :</w:t>
      </w:r>
    </w:p>
    <w:p w14:paraId="2835E52B" w14:textId="3B85E8A0" w:rsidR="00813044" w:rsidRPr="00E066FF" w:rsidRDefault="00813044" w:rsidP="00E066FF">
      <w:pPr>
        <w:pStyle w:val="Paragraphedeliste"/>
        <w:numPr>
          <w:ilvl w:val="0"/>
          <w:numId w:val="3"/>
        </w:numPr>
        <w:rPr>
          <w:color w:val="4472C4" w:themeColor="accent1"/>
        </w:rPr>
      </w:pPr>
      <w:r>
        <w:t>Sirop d’érable ou d’agave </w:t>
      </w:r>
    </w:p>
    <w:p w14:paraId="36A57DE2" w14:textId="02E3D483" w:rsidR="00813044" w:rsidRPr="00E066FF" w:rsidRDefault="00813044" w:rsidP="00E066FF">
      <w:pPr>
        <w:pStyle w:val="Paragraphedeliste"/>
        <w:numPr>
          <w:ilvl w:val="0"/>
          <w:numId w:val="3"/>
        </w:numPr>
        <w:rPr>
          <w:color w:val="4472C4" w:themeColor="accent1"/>
        </w:rPr>
      </w:pPr>
      <w:r>
        <w:t>Autres sirops :</w:t>
      </w:r>
      <w:r w:rsidR="00AA1AA8">
        <w:t xml:space="preserve"> </w:t>
      </w:r>
    </w:p>
    <w:p w14:paraId="05DB2A16" w14:textId="0946EA52" w:rsidR="00813044" w:rsidRPr="00E066FF" w:rsidRDefault="00813044" w:rsidP="00E066FF">
      <w:pPr>
        <w:pStyle w:val="Paragraphedeliste"/>
        <w:numPr>
          <w:ilvl w:val="0"/>
          <w:numId w:val="3"/>
        </w:numPr>
        <w:rPr>
          <w:color w:val="4472C4" w:themeColor="accent1"/>
        </w:rPr>
      </w:pPr>
      <w:r>
        <w:t>Confiture :</w:t>
      </w:r>
    </w:p>
    <w:p w14:paraId="43EA3F72" w14:textId="27DE2074" w:rsidR="00813044" w:rsidRPr="00E066FF" w:rsidRDefault="00813044" w:rsidP="00E066FF">
      <w:pPr>
        <w:pStyle w:val="Paragraphedeliste"/>
        <w:numPr>
          <w:ilvl w:val="0"/>
          <w:numId w:val="3"/>
        </w:numPr>
        <w:rPr>
          <w:color w:val="4472C4" w:themeColor="accent1"/>
        </w:rPr>
      </w:pPr>
      <w:r>
        <w:t>Crème dessert :</w:t>
      </w:r>
    </w:p>
    <w:p w14:paraId="0C90CDC3" w14:textId="09B862F4" w:rsidR="00813044" w:rsidRPr="00E066FF" w:rsidRDefault="00813044" w:rsidP="00E066FF">
      <w:pPr>
        <w:pStyle w:val="Paragraphedeliste"/>
        <w:numPr>
          <w:ilvl w:val="0"/>
          <w:numId w:val="3"/>
        </w:numPr>
        <w:rPr>
          <w:color w:val="4472C4" w:themeColor="accent1"/>
        </w:rPr>
      </w:pPr>
      <w:r>
        <w:t>Glaces et sorbets :</w:t>
      </w:r>
      <w:r w:rsidR="00AA1AA8" w:rsidRPr="00E066FF">
        <w:rPr>
          <w:color w:val="4472C4" w:themeColor="accent1"/>
        </w:rPr>
        <w:t xml:space="preserve"> </w:t>
      </w:r>
    </w:p>
    <w:p w14:paraId="2A32610C" w14:textId="31B56EDC" w:rsidR="00813044" w:rsidRPr="00E066FF" w:rsidRDefault="00813044" w:rsidP="00E066FF">
      <w:pPr>
        <w:pStyle w:val="Paragraphedeliste"/>
        <w:numPr>
          <w:ilvl w:val="0"/>
          <w:numId w:val="3"/>
        </w:numPr>
        <w:rPr>
          <w:color w:val="4472C4" w:themeColor="accent1"/>
        </w:rPr>
      </w:pPr>
      <w:r>
        <w:t>G</w:t>
      </w:r>
      <w:r w:rsidR="00D83618">
        <w:t>â</w:t>
      </w:r>
      <w:r>
        <w:t>teaux et biscuits :</w:t>
      </w:r>
      <w:r w:rsidR="00AA1AA8">
        <w:t xml:space="preserve"> </w:t>
      </w:r>
    </w:p>
    <w:p w14:paraId="69C1CD78" w14:textId="549DB099" w:rsidR="00813044" w:rsidRDefault="00813044" w:rsidP="00E066FF">
      <w:pPr>
        <w:pStyle w:val="Paragraphedeliste"/>
        <w:numPr>
          <w:ilvl w:val="0"/>
          <w:numId w:val="3"/>
        </w:numPr>
        <w:rPr>
          <w:color w:val="4472C4" w:themeColor="accent1"/>
        </w:rPr>
      </w:pPr>
      <w:r>
        <w:t>Bonbons :</w:t>
      </w:r>
      <w:r w:rsidR="00AA1AA8" w:rsidRPr="00E066FF">
        <w:rPr>
          <w:color w:val="4472C4" w:themeColor="accent1"/>
        </w:rPr>
        <w:t xml:space="preserve"> </w:t>
      </w:r>
    </w:p>
    <w:p w14:paraId="7FA91D3F" w14:textId="77777777" w:rsidR="0040428D" w:rsidRPr="0040428D" w:rsidRDefault="0040428D" w:rsidP="0040428D">
      <w:pPr>
        <w:rPr>
          <w:color w:val="4472C4" w:themeColor="accent1"/>
        </w:rPr>
      </w:pPr>
    </w:p>
    <w:p w14:paraId="5A433EE1" w14:textId="05F236C9" w:rsidR="00E066FF" w:rsidRDefault="00E066FF" w:rsidP="00165F5E">
      <w:pPr>
        <w:rPr>
          <w:b/>
        </w:rPr>
      </w:pPr>
      <w:r w:rsidRPr="00E066FF">
        <w:rPr>
          <w:b/>
        </w:rPr>
        <w:t>Si gâteaux et biscuits, sont ils maison ou industriels?</w:t>
      </w:r>
      <w:r>
        <w:rPr>
          <w:b/>
        </w:rPr>
        <w:t xml:space="preserve"> </w:t>
      </w:r>
    </w:p>
    <w:p w14:paraId="1D5FCF87" w14:textId="77777777" w:rsidR="0040428D" w:rsidRPr="00E066FF" w:rsidRDefault="0040428D" w:rsidP="00165F5E">
      <w:pPr>
        <w:rPr>
          <w:b/>
        </w:rPr>
      </w:pPr>
    </w:p>
    <w:p w14:paraId="4AF452B4" w14:textId="6521BC57" w:rsidR="00813044" w:rsidRDefault="00E066FF" w:rsidP="00165F5E">
      <w:pPr>
        <w:rPr>
          <w:b/>
        </w:rPr>
      </w:pPr>
      <w:r w:rsidRPr="00E066FF">
        <w:rPr>
          <w:b/>
        </w:rPr>
        <w:t>A quel moment de la journée consommez vous les aliments sucrés?</w:t>
      </w:r>
    </w:p>
    <w:p w14:paraId="573BAFB9" w14:textId="77777777" w:rsidR="0040428D" w:rsidRPr="00E066FF" w:rsidRDefault="0040428D" w:rsidP="00165F5E">
      <w:pPr>
        <w:rPr>
          <w:b/>
        </w:rPr>
      </w:pPr>
    </w:p>
    <w:p w14:paraId="1A15A2A1" w14:textId="18D0B455" w:rsidR="00813044" w:rsidRPr="00E066FF" w:rsidRDefault="00813044" w:rsidP="00165F5E">
      <w:pPr>
        <w:rPr>
          <w:b/>
        </w:rPr>
      </w:pPr>
      <w:r w:rsidRPr="00E066FF">
        <w:rPr>
          <w:b/>
        </w:rPr>
        <w:t>Combien de foi</w:t>
      </w:r>
      <w:r w:rsidR="0018531B" w:rsidRPr="00E066FF">
        <w:rPr>
          <w:b/>
        </w:rPr>
        <w:t>s/semaine</w:t>
      </w:r>
      <w:r w:rsidRPr="00E066FF">
        <w:rPr>
          <w:b/>
        </w:rPr>
        <w:t xml:space="preserve"> mangez-vous ? (</w:t>
      </w:r>
      <w:r w:rsidR="00EA3984" w:rsidRPr="00E066FF">
        <w:rPr>
          <w:b/>
        </w:rPr>
        <w:t>Compter</w:t>
      </w:r>
      <w:r w:rsidRPr="00E066FF">
        <w:rPr>
          <w:b/>
        </w:rPr>
        <w:t xml:space="preserve"> tous les repas)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2"/>
        <w:gridCol w:w="1681"/>
        <w:gridCol w:w="1638"/>
        <w:gridCol w:w="1713"/>
        <w:gridCol w:w="1421"/>
        <w:gridCol w:w="1431"/>
      </w:tblGrid>
      <w:tr w:rsidR="00E066FF" w14:paraId="099CB3DE" w14:textId="77777777" w:rsidTr="00E066FF">
        <w:tc>
          <w:tcPr>
            <w:tcW w:w="1526" w:type="dxa"/>
          </w:tcPr>
          <w:p w14:paraId="2F6EBCDE" w14:textId="77777777" w:rsidR="00E066FF" w:rsidRDefault="00E066FF" w:rsidP="00E066FF">
            <w:pPr>
              <w:jc w:val="center"/>
            </w:pPr>
          </w:p>
        </w:tc>
        <w:tc>
          <w:tcPr>
            <w:tcW w:w="1686" w:type="dxa"/>
          </w:tcPr>
          <w:p w14:paraId="5D3C95DC" w14:textId="635ADA1F" w:rsidR="00E066FF" w:rsidRDefault="00E066FF" w:rsidP="00E066FF">
            <w:pPr>
              <w:jc w:val="center"/>
            </w:pPr>
            <w:r>
              <w:t>Viande/précisez</w:t>
            </w:r>
          </w:p>
        </w:tc>
        <w:tc>
          <w:tcPr>
            <w:tcW w:w="1697" w:type="dxa"/>
          </w:tcPr>
          <w:p w14:paraId="784DF42F" w14:textId="74D22484" w:rsidR="00E066FF" w:rsidRDefault="00E066FF" w:rsidP="00E066FF">
            <w:pPr>
              <w:jc w:val="center"/>
            </w:pPr>
            <w:r>
              <w:t>Charcuterie</w:t>
            </w:r>
          </w:p>
        </w:tc>
        <w:tc>
          <w:tcPr>
            <w:tcW w:w="1595" w:type="dxa"/>
          </w:tcPr>
          <w:p w14:paraId="619D9D84" w14:textId="72AE9885" w:rsidR="00E066FF" w:rsidRDefault="00E066FF" w:rsidP="00E066FF">
            <w:pPr>
              <w:jc w:val="center"/>
            </w:pPr>
            <w:r>
              <w:t>Poisson</w:t>
            </w:r>
            <w:r w:rsidR="00EA3984">
              <w:t>/précisez</w:t>
            </w:r>
          </w:p>
        </w:tc>
        <w:tc>
          <w:tcPr>
            <w:tcW w:w="1530" w:type="dxa"/>
          </w:tcPr>
          <w:p w14:paraId="76B0C743" w14:textId="735893B7" w:rsidR="00E066FF" w:rsidRDefault="00E066FF" w:rsidP="00E066FF">
            <w:pPr>
              <w:jc w:val="center"/>
            </w:pPr>
            <w:r>
              <w:t>Fruits de mer</w:t>
            </w:r>
          </w:p>
        </w:tc>
        <w:tc>
          <w:tcPr>
            <w:tcW w:w="1538" w:type="dxa"/>
          </w:tcPr>
          <w:p w14:paraId="76D94E45" w14:textId="19782331" w:rsidR="00E066FF" w:rsidRDefault="00E066FF" w:rsidP="00E066FF">
            <w:pPr>
              <w:jc w:val="center"/>
            </w:pPr>
            <w:proofErr w:type="spellStart"/>
            <w:r>
              <w:t>Oeufs</w:t>
            </w:r>
            <w:proofErr w:type="spellEnd"/>
          </w:p>
        </w:tc>
      </w:tr>
      <w:tr w:rsidR="00EA3984" w14:paraId="41F51836" w14:textId="77777777" w:rsidTr="00E066FF">
        <w:tc>
          <w:tcPr>
            <w:tcW w:w="1526" w:type="dxa"/>
          </w:tcPr>
          <w:p w14:paraId="5C89AECF" w14:textId="77777777" w:rsidR="00EA3984" w:rsidRDefault="00EA3984" w:rsidP="00165F5E"/>
        </w:tc>
        <w:tc>
          <w:tcPr>
            <w:tcW w:w="1686" w:type="dxa"/>
          </w:tcPr>
          <w:p w14:paraId="29041C15" w14:textId="77777777" w:rsidR="00EA3984" w:rsidRDefault="00EA3984" w:rsidP="00165F5E"/>
        </w:tc>
        <w:tc>
          <w:tcPr>
            <w:tcW w:w="1697" w:type="dxa"/>
          </w:tcPr>
          <w:p w14:paraId="1DB62627" w14:textId="77777777" w:rsidR="00EA3984" w:rsidRDefault="00EA3984" w:rsidP="00165F5E"/>
        </w:tc>
        <w:tc>
          <w:tcPr>
            <w:tcW w:w="1595" w:type="dxa"/>
          </w:tcPr>
          <w:p w14:paraId="2F1E1C68" w14:textId="77777777" w:rsidR="00EA3984" w:rsidRDefault="00EA3984" w:rsidP="00165F5E"/>
          <w:p w14:paraId="6FE25572" w14:textId="77777777" w:rsidR="00EA3984" w:rsidRDefault="00EA3984" w:rsidP="00165F5E"/>
        </w:tc>
        <w:tc>
          <w:tcPr>
            <w:tcW w:w="1530" w:type="dxa"/>
          </w:tcPr>
          <w:p w14:paraId="58F4E7DB" w14:textId="77777777" w:rsidR="00EA3984" w:rsidRDefault="00EA3984" w:rsidP="00165F5E"/>
        </w:tc>
        <w:tc>
          <w:tcPr>
            <w:tcW w:w="1538" w:type="dxa"/>
          </w:tcPr>
          <w:p w14:paraId="466F96B2" w14:textId="77777777" w:rsidR="00EA3984" w:rsidRDefault="00EA3984" w:rsidP="00165F5E"/>
        </w:tc>
      </w:tr>
      <w:tr w:rsidR="00E066FF" w14:paraId="0149547D" w14:textId="77777777" w:rsidTr="00E066FF">
        <w:tc>
          <w:tcPr>
            <w:tcW w:w="1526" w:type="dxa"/>
          </w:tcPr>
          <w:p w14:paraId="1212BD20" w14:textId="73714B6A" w:rsidR="00E066FF" w:rsidRDefault="00E066FF" w:rsidP="00165F5E">
            <w:r>
              <w:t>Petit déjeuner</w:t>
            </w:r>
          </w:p>
        </w:tc>
        <w:tc>
          <w:tcPr>
            <w:tcW w:w="1686" w:type="dxa"/>
          </w:tcPr>
          <w:p w14:paraId="5BACF66E" w14:textId="46504FD0" w:rsidR="00E066FF" w:rsidRDefault="00E066FF" w:rsidP="00165F5E"/>
        </w:tc>
        <w:tc>
          <w:tcPr>
            <w:tcW w:w="1697" w:type="dxa"/>
          </w:tcPr>
          <w:p w14:paraId="1576CF4D" w14:textId="77777777" w:rsidR="00E066FF" w:rsidRDefault="00E066FF" w:rsidP="00165F5E"/>
        </w:tc>
        <w:tc>
          <w:tcPr>
            <w:tcW w:w="1595" w:type="dxa"/>
          </w:tcPr>
          <w:p w14:paraId="09FB81AF" w14:textId="77777777" w:rsidR="00E066FF" w:rsidRDefault="00E066FF" w:rsidP="00165F5E"/>
        </w:tc>
        <w:tc>
          <w:tcPr>
            <w:tcW w:w="1530" w:type="dxa"/>
          </w:tcPr>
          <w:p w14:paraId="10AADFB5" w14:textId="77777777" w:rsidR="00E066FF" w:rsidRDefault="00E066FF" w:rsidP="00165F5E"/>
        </w:tc>
        <w:tc>
          <w:tcPr>
            <w:tcW w:w="1538" w:type="dxa"/>
          </w:tcPr>
          <w:p w14:paraId="0654E106" w14:textId="77777777" w:rsidR="00E066FF" w:rsidRDefault="00E066FF" w:rsidP="00165F5E"/>
        </w:tc>
      </w:tr>
      <w:tr w:rsidR="00E066FF" w14:paraId="1C168E2D" w14:textId="77777777" w:rsidTr="00E066FF">
        <w:tc>
          <w:tcPr>
            <w:tcW w:w="1526" w:type="dxa"/>
          </w:tcPr>
          <w:p w14:paraId="244C58AA" w14:textId="79856BE1" w:rsidR="00E066FF" w:rsidRDefault="00E066FF" w:rsidP="00165F5E">
            <w:r>
              <w:t>Déjeuner</w:t>
            </w:r>
          </w:p>
        </w:tc>
        <w:tc>
          <w:tcPr>
            <w:tcW w:w="1686" w:type="dxa"/>
          </w:tcPr>
          <w:p w14:paraId="1FF23CC3" w14:textId="77777777" w:rsidR="00E066FF" w:rsidRDefault="00E066FF" w:rsidP="00165F5E"/>
        </w:tc>
        <w:tc>
          <w:tcPr>
            <w:tcW w:w="1697" w:type="dxa"/>
          </w:tcPr>
          <w:p w14:paraId="2B11D7DD" w14:textId="77777777" w:rsidR="00E066FF" w:rsidRDefault="00E066FF" w:rsidP="00165F5E"/>
        </w:tc>
        <w:tc>
          <w:tcPr>
            <w:tcW w:w="1595" w:type="dxa"/>
          </w:tcPr>
          <w:p w14:paraId="6692F6A6" w14:textId="77777777" w:rsidR="00E066FF" w:rsidRDefault="00E066FF" w:rsidP="00165F5E"/>
        </w:tc>
        <w:tc>
          <w:tcPr>
            <w:tcW w:w="1530" w:type="dxa"/>
          </w:tcPr>
          <w:p w14:paraId="2F0D3571" w14:textId="77777777" w:rsidR="00E066FF" w:rsidRDefault="00E066FF" w:rsidP="00165F5E"/>
        </w:tc>
        <w:tc>
          <w:tcPr>
            <w:tcW w:w="1538" w:type="dxa"/>
          </w:tcPr>
          <w:p w14:paraId="28C8028C" w14:textId="77777777" w:rsidR="00E066FF" w:rsidRDefault="00E066FF" w:rsidP="00165F5E"/>
        </w:tc>
      </w:tr>
      <w:tr w:rsidR="00E066FF" w14:paraId="0EF0F9D9" w14:textId="77777777" w:rsidTr="00E066FF">
        <w:tc>
          <w:tcPr>
            <w:tcW w:w="1526" w:type="dxa"/>
          </w:tcPr>
          <w:p w14:paraId="067AFE98" w14:textId="2ABFB9F4" w:rsidR="00E066FF" w:rsidRDefault="00E066FF" w:rsidP="00165F5E">
            <w:r>
              <w:t>Diner</w:t>
            </w:r>
          </w:p>
        </w:tc>
        <w:tc>
          <w:tcPr>
            <w:tcW w:w="1686" w:type="dxa"/>
          </w:tcPr>
          <w:p w14:paraId="3785D3E1" w14:textId="77777777" w:rsidR="00E066FF" w:rsidRDefault="00E066FF" w:rsidP="00165F5E"/>
        </w:tc>
        <w:tc>
          <w:tcPr>
            <w:tcW w:w="1697" w:type="dxa"/>
          </w:tcPr>
          <w:p w14:paraId="241E1D3B" w14:textId="77777777" w:rsidR="00E066FF" w:rsidRDefault="00E066FF" w:rsidP="00165F5E"/>
        </w:tc>
        <w:tc>
          <w:tcPr>
            <w:tcW w:w="1595" w:type="dxa"/>
          </w:tcPr>
          <w:p w14:paraId="325426A4" w14:textId="77777777" w:rsidR="00E066FF" w:rsidRDefault="00E066FF" w:rsidP="00165F5E"/>
        </w:tc>
        <w:tc>
          <w:tcPr>
            <w:tcW w:w="1530" w:type="dxa"/>
          </w:tcPr>
          <w:p w14:paraId="615B42FC" w14:textId="77777777" w:rsidR="00E066FF" w:rsidRDefault="00E066FF" w:rsidP="00165F5E"/>
        </w:tc>
        <w:tc>
          <w:tcPr>
            <w:tcW w:w="1538" w:type="dxa"/>
          </w:tcPr>
          <w:p w14:paraId="05259C7C" w14:textId="77777777" w:rsidR="00E066FF" w:rsidRDefault="00E066FF" w:rsidP="00165F5E"/>
        </w:tc>
      </w:tr>
    </w:tbl>
    <w:p w14:paraId="2590BA9C" w14:textId="6A1D2F53" w:rsidR="0040428D" w:rsidRDefault="0040428D" w:rsidP="00165F5E"/>
    <w:p w14:paraId="2541D88C" w14:textId="45296149" w:rsidR="00813044" w:rsidRDefault="0040428D" w:rsidP="00165F5E">
      <w:r>
        <w:br w:type="page"/>
      </w:r>
    </w:p>
    <w:p w14:paraId="18A9B86B" w14:textId="152069BA" w:rsidR="00811F20" w:rsidRDefault="00813044" w:rsidP="00EA3984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EA3984">
        <w:rPr>
          <w:b/>
          <w:u w:val="single"/>
        </w:rPr>
        <w:lastRenderedPageBreak/>
        <w:t>Combien de fois mangez-vous ?</w:t>
      </w:r>
    </w:p>
    <w:tbl>
      <w:tblPr>
        <w:tblStyle w:val="Grilledutableau"/>
        <w:tblW w:w="9942" w:type="dxa"/>
        <w:tblLook w:val="04A0" w:firstRow="1" w:lastRow="0" w:firstColumn="1" w:lastColumn="0" w:noHBand="0" w:noVBand="1"/>
      </w:tblPr>
      <w:tblGrid>
        <w:gridCol w:w="673"/>
        <w:gridCol w:w="2270"/>
        <w:gridCol w:w="1252"/>
        <w:gridCol w:w="1381"/>
        <w:gridCol w:w="1473"/>
        <w:gridCol w:w="1473"/>
        <w:gridCol w:w="1420"/>
      </w:tblGrid>
      <w:tr w:rsidR="0040428D" w14:paraId="6DF53C5B" w14:textId="77777777" w:rsidTr="0040428D">
        <w:tc>
          <w:tcPr>
            <w:tcW w:w="2943" w:type="dxa"/>
            <w:gridSpan w:val="2"/>
          </w:tcPr>
          <w:p w14:paraId="0159464D" w14:textId="36117073" w:rsidR="0040428D" w:rsidRDefault="0040428D"/>
        </w:tc>
        <w:tc>
          <w:tcPr>
            <w:tcW w:w="1252" w:type="dxa"/>
          </w:tcPr>
          <w:p w14:paraId="3966C893" w14:textId="2F7046CF" w:rsidR="0040428D" w:rsidRDefault="0040428D">
            <w:r>
              <w:t>Lait</w:t>
            </w:r>
          </w:p>
        </w:tc>
        <w:tc>
          <w:tcPr>
            <w:tcW w:w="1381" w:type="dxa"/>
          </w:tcPr>
          <w:p w14:paraId="37298EF0" w14:textId="32E4230D" w:rsidR="0040428D" w:rsidRDefault="0040428D">
            <w:r>
              <w:t>Yaourt</w:t>
            </w:r>
          </w:p>
        </w:tc>
        <w:tc>
          <w:tcPr>
            <w:tcW w:w="1473" w:type="dxa"/>
          </w:tcPr>
          <w:p w14:paraId="505D575E" w14:textId="7521698F" w:rsidR="0040428D" w:rsidRDefault="0040428D">
            <w:r>
              <w:t>Fromage blanc</w:t>
            </w:r>
          </w:p>
        </w:tc>
        <w:tc>
          <w:tcPr>
            <w:tcW w:w="1473" w:type="dxa"/>
          </w:tcPr>
          <w:p w14:paraId="27ED843F" w14:textId="1DDB89DD" w:rsidR="0040428D" w:rsidRDefault="0040428D">
            <w:r>
              <w:t>Fromage</w:t>
            </w:r>
          </w:p>
        </w:tc>
        <w:tc>
          <w:tcPr>
            <w:tcW w:w="1420" w:type="dxa"/>
          </w:tcPr>
          <w:p w14:paraId="5DF72938" w14:textId="0A44A0F4" w:rsidR="0040428D" w:rsidRDefault="0040428D">
            <w:r>
              <w:t>Crèmes</w:t>
            </w:r>
          </w:p>
        </w:tc>
      </w:tr>
      <w:tr w:rsidR="0040428D" w14:paraId="3A541805" w14:textId="77777777" w:rsidTr="0040428D">
        <w:tc>
          <w:tcPr>
            <w:tcW w:w="673" w:type="dxa"/>
          </w:tcPr>
          <w:p w14:paraId="1A4F8B9D" w14:textId="77777777" w:rsidR="0040428D" w:rsidRDefault="0040428D">
            <w:r>
              <w:t>Type</w:t>
            </w:r>
          </w:p>
        </w:tc>
        <w:tc>
          <w:tcPr>
            <w:tcW w:w="2270" w:type="dxa"/>
          </w:tcPr>
          <w:p w14:paraId="49019A6C" w14:textId="77777777" w:rsidR="0040428D" w:rsidRDefault="0040428D" w:rsidP="0040428D">
            <w:pPr>
              <w:pStyle w:val="Paragraphedeliste"/>
              <w:numPr>
                <w:ilvl w:val="0"/>
                <w:numId w:val="5"/>
              </w:numPr>
            </w:pPr>
            <w:r>
              <w:t>vache</w:t>
            </w:r>
          </w:p>
          <w:p w14:paraId="2CCBA3B8" w14:textId="77777777" w:rsidR="0040428D" w:rsidRDefault="0040428D" w:rsidP="0040428D">
            <w:pPr>
              <w:pStyle w:val="Paragraphedeliste"/>
              <w:numPr>
                <w:ilvl w:val="0"/>
                <w:numId w:val="5"/>
              </w:numPr>
            </w:pPr>
            <w:r>
              <w:t>chèvre</w:t>
            </w:r>
          </w:p>
          <w:p w14:paraId="1823ED3E" w14:textId="77777777" w:rsidR="0040428D" w:rsidRDefault="0040428D" w:rsidP="0040428D">
            <w:pPr>
              <w:pStyle w:val="Paragraphedeliste"/>
              <w:numPr>
                <w:ilvl w:val="0"/>
                <w:numId w:val="5"/>
              </w:numPr>
            </w:pPr>
            <w:r>
              <w:t>Brebis</w:t>
            </w:r>
          </w:p>
          <w:p w14:paraId="039B84C9" w14:textId="77777777" w:rsidR="0040428D" w:rsidRDefault="0040428D" w:rsidP="0040428D">
            <w:pPr>
              <w:pStyle w:val="Paragraphedeliste"/>
              <w:numPr>
                <w:ilvl w:val="0"/>
                <w:numId w:val="5"/>
              </w:numPr>
            </w:pPr>
            <w:r>
              <w:t>soja</w:t>
            </w:r>
          </w:p>
          <w:p w14:paraId="3E12CDCD" w14:textId="78E9CAF7" w:rsidR="0040428D" w:rsidRDefault="0040428D" w:rsidP="0040428D">
            <w:pPr>
              <w:pStyle w:val="Paragraphedeliste"/>
              <w:numPr>
                <w:ilvl w:val="0"/>
                <w:numId w:val="5"/>
              </w:numPr>
            </w:pPr>
            <w:r>
              <w:t xml:space="preserve">autres </w:t>
            </w:r>
          </w:p>
        </w:tc>
        <w:tc>
          <w:tcPr>
            <w:tcW w:w="1252" w:type="dxa"/>
          </w:tcPr>
          <w:p w14:paraId="726E1786" w14:textId="77777777" w:rsidR="0040428D" w:rsidRDefault="0040428D"/>
        </w:tc>
        <w:tc>
          <w:tcPr>
            <w:tcW w:w="1381" w:type="dxa"/>
          </w:tcPr>
          <w:p w14:paraId="048958A8" w14:textId="77777777" w:rsidR="0040428D" w:rsidRDefault="0040428D"/>
        </w:tc>
        <w:tc>
          <w:tcPr>
            <w:tcW w:w="1473" w:type="dxa"/>
          </w:tcPr>
          <w:p w14:paraId="241AEAF1" w14:textId="77777777" w:rsidR="0040428D" w:rsidRDefault="0040428D"/>
        </w:tc>
        <w:tc>
          <w:tcPr>
            <w:tcW w:w="1473" w:type="dxa"/>
          </w:tcPr>
          <w:p w14:paraId="37B3E516" w14:textId="77777777" w:rsidR="0040428D" w:rsidRDefault="0040428D"/>
        </w:tc>
        <w:tc>
          <w:tcPr>
            <w:tcW w:w="1420" w:type="dxa"/>
          </w:tcPr>
          <w:p w14:paraId="0B68460D" w14:textId="77777777" w:rsidR="0040428D" w:rsidRDefault="0040428D"/>
        </w:tc>
      </w:tr>
      <w:tr w:rsidR="0040428D" w14:paraId="6C8EDABF" w14:textId="77777777" w:rsidTr="0040428D">
        <w:tc>
          <w:tcPr>
            <w:tcW w:w="2943" w:type="dxa"/>
            <w:gridSpan w:val="2"/>
          </w:tcPr>
          <w:p w14:paraId="3A873191" w14:textId="28B03FAF" w:rsidR="0040428D" w:rsidRDefault="0040428D">
            <w:r>
              <w:t>A quel moment de la journée:</w:t>
            </w:r>
          </w:p>
        </w:tc>
        <w:tc>
          <w:tcPr>
            <w:tcW w:w="1252" w:type="dxa"/>
          </w:tcPr>
          <w:p w14:paraId="7419684A" w14:textId="58EA95F1" w:rsidR="0040428D" w:rsidRDefault="0040428D"/>
        </w:tc>
        <w:tc>
          <w:tcPr>
            <w:tcW w:w="1381" w:type="dxa"/>
          </w:tcPr>
          <w:p w14:paraId="0DC2DB31" w14:textId="77777777" w:rsidR="0040428D" w:rsidRDefault="0040428D"/>
        </w:tc>
        <w:tc>
          <w:tcPr>
            <w:tcW w:w="1473" w:type="dxa"/>
          </w:tcPr>
          <w:p w14:paraId="075FA778" w14:textId="77777777" w:rsidR="0040428D" w:rsidRDefault="0040428D"/>
        </w:tc>
        <w:tc>
          <w:tcPr>
            <w:tcW w:w="1473" w:type="dxa"/>
          </w:tcPr>
          <w:p w14:paraId="7BA850B3" w14:textId="77777777" w:rsidR="0040428D" w:rsidRDefault="0040428D"/>
        </w:tc>
        <w:tc>
          <w:tcPr>
            <w:tcW w:w="1420" w:type="dxa"/>
          </w:tcPr>
          <w:p w14:paraId="032CE661" w14:textId="77777777" w:rsidR="0040428D" w:rsidRDefault="0040428D"/>
        </w:tc>
      </w:tr>
    </w:tbl>
    <w:p w14:paraId="134B1BB2" w14:textId="77777777" w:rsidR="0040428D" w:rsidRDefault="0040428D"/>
    <w:p w14:paraId="3F897DBE" w14:textId="77777777" w:rsidR="00811F20" w:rsidRPr="0040428D" w:rsidRDefault="00811F20" w:rsidP="0040428D">
      <w:pPr>
        <w:ind w:left="360"/>
        <w:rPr>
          <w:color w:val="4472C4" w:themeColor="accent1"/>
        </w:rPr>
      </w:pPr>
    </w:p>
    <w:p w14:paraId="3042975A" w14:textId="77777777" w:rsidR="0018531B" w:rsidRPr="0040428D" w:rsidRDefault="0018531B" w:rsidP="0040428D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40428D">
        <w:rPr>
          <w:b/>
          <w:u w:val="single"/>
        </w:rPr>
        <w:t>Combien de fois/ semaine mangez-vous ? (compter chaque repas sans oublier les collations)</w:t>
      </w:r>
    </w:p>
    <w:p w14:paraId="05B523FA" w14:textId="5EA9C598" w:rsidR="0018531B" w:rsidRDefault="0018531B" w:rsidP="0040428D">
      <w:pPr>
        <w:pStyle w:val="Paragraphedeliste"/>
        <w:numPr>
          <w:ilvl w:val="0"/>
          <w:numId w:val="6"/>
        </w:numPr>
        <w:jc w:val="both"/>
      </w:pPr>
      <w:r>
        <w:t>Du pain blanc :</w:t>
      </w:r>
    </w:p>
    <w:p w14:paraId="1131DDDA" w14:textId="47904A3D" w:rsidR="0018531B" w:rsidRDefault="0018531B" w:rsidP="0040428D">
      <w:pPr>
        <w:pStyle w:val="Paragraphedeliste"/>
        <w:numPr>
          <w:ilvl w:val="0"/>
          <w:numId w:val="6"/>
        </w:numPr>
        <w:jc w:val="both"/>
      </w:pPr>
      <w:r>
        <w:t xml:space="preserve">Du pain </w:t>
      </w:r>
      <w:proofErr w:type="gramStart"/>
      <w:r>
        <w:t>complet </w:t>
      </w:r>
      <w:r w:rsidR="0040428D">
        <w:t xml:space="preserve"> (</w:t>
      </w:r>
      <w:proofErr w:type="gramEnd"/>
      <w:r w:rsidR="0040428D">
        <w:t xml:space="preserve">précisez le type de farine, petit épeautre, </w:t>
      </w:r>
      <w:proofErr w:type="spellStart"/>
      <w:r w:rsidR="0040428D">
        <w:t>kamut</w:t>
      </w:r>
      <w:proofErr w:type="spellEnd"/>
      <w:r w:rsidR="0040428D">
        <w:t>, seigle, autre..)</w:t>
      </w:r>
      <w:r>
        <w:t>:</w:t>
      </w:r>
    </w:p>
    <w:p w14:paraId="4118B83B" w14:textId="1B34878E" w:rsidR="0018531B" w:rsidRDefault="0018531B" w:rsidP="0040428D">
      <w:pPr>
        <w:pStyle w:val="Paragraphedeliste"/>
        <w:numPr>
          <w:ilvl w:val="0"/>
          <w:numId w:val="6"/>
        </w:numPr>
        <w:jc w:val="both"/>
      </w:pPr>
      <w:r>
        <w:t>Des biscottes :</w:t>
      </w:r>
      <w:r w:rsidR="00AA1AA8" w:rsidRPr="0040428D">
        <w:rPr>
          <w:color w:val="4472C4" w:themeColor="accent1"/>
        </w:rPr>
        <w:t xml:space="preserve"> </w:t>
      </w:r>
    </w:p>
    <w:p w14:paraId="6C608693" w14:textId="028116C2" w:rsidR="0018531B" w:rsidRPr="0040428D" w:rsidRDefault="0018531B" w:rsidP="0040428D">
      <w:pPr>
        <w:pStyle w:val="Paragraphedeliste"/>
        <w:numPr>
          <w:ilvl w:val="0"/>
          <w:numId w:val="6"/>
        </w:numPr>
        <w:jc w:val="both"/>
        <w:rPr>
          <w:color w:val="4472C4" w:themeColor="accent1"/>
        </w:rPr>
      </w:pPr>
      <w:r>
        <w:t>Des galettes :</w:t>
      </w:r>
      <w:r w:rsidR="00AA1AA8">
        <w:t xml:space="preserve"> </w:t>
      </w:r>
    </w:p>
    <w:p w14:paraId="4E1798C2" w14:textId="64BC0D35" w:rsidR="0018531B" w:rsidRDefault="0018531B" w:rsidP="0040428D">
      <w:pPr>
        <w:pStyle w:val="Paragraphedeliste"/>
        <w:numPr>
          <w:ilvl w:val="0"/>
          <w:numId w:val="6"/>
        </w:numPr>
        <w:jc w:val="both"/>
      </w:pPr>
      <w:r>
        <w:t>Des crêpes :</w:t>
      </w:r>
      <w:r w:rsidR="00AA1AA8" w:rsidRPr="0040428D">
        <w:rPr>
          <w:color w:val="4472C4" w:themeColor="accent1"/>
        </w:rPr>
        <w:t xml:space="preserve"> </w:t>
      </w:r>
    </w:p>
    <w:p w14:paraId="7A4C1EEB" w14:textId="73B76478" w:rsidR="0018531B" w:rsidRPr="0040428D" w:rsidRDefault="0018531B" w:rsidP="0040428D">
      <w:pPr>
        <w:pStyle w:val="Paragraphedeliste"/>
        <w:numPr>
          <w:ilvl w:val="0"/>
          <w:numId w:val="6"/>
        </w:numPr>
        <w:jc w:val="both"/>
        <w:rPr>
          <w:color w:val="4472C4" w:themeColor="accent1"/>
        </w:rPr>
      </w:pPr>
      <w:r>
        <w:t>Des pâtes industrielles :</w:t>
      </w:r>
      <w:r w:rsidR="00AA1AA8">
        <w:t xml:space="preserve"> </w:t>
      </w:r>
    </w:p>
    <w:p w14:paraId="554B1268" w14:textId="7688F988" w:rsidR="0018531B" w:rsidRDefault="0040428D" w:rsidP="0040428D">
      <w:pPr>
        <w:pStyle w:val="Paragraphedeliste"/>
        <w:numPr>
          <w:ilvl w:val="0"/>
          <w:numId w:val="6"/>
        </w:numPr>
        <w:jc w:val="both"/>
      </w:pPr>
      <w:r>
        <w:t>Autre types de pâtes (sarrazin, petit épeautre, farine de riz, lentilles)</w:t>
      </w:r>
      <w:r w:rsidR="0018531B">
        <w:t>:</w:t>
      </w:r>
      <w:r w:rsidR="00AA1AA8">
        <w:t xml:space="preserve">  </w:t>
      </w:r>
    </w:p>
    <w:p w14:paraId="3C0E157F" w14:textId="22C6AC62" w:rsidR="0018531B" w:rsidRDefault="0018531B" w:rsidP="0040428D">
      <w:pPr>
        <w:pStyle w:val="Paragraphedeliste"/>
        <w:numPr>
          <w:ilvl w:val="0"/>
          <w:numId w:val="6"/>
        </w:numPr>
        <w:jc w:val="both"/>
      </w:pPr>
      <w:r>
        <w:t>Du riz blanc </w:t>
      </w:r>
      <w:r w:rsidR="0040428D">
        <w:t xml:space="preserve">(précisez le type de riz, basmati, riz rond, riz </w:t>
      </w:r>
      <w:proofErr w:type="spellStart"/>
      <w:r w:rsidR="0040428D">
        <w:t>thai</w:t>
      </w:r>
      <w:proofErr w:type="spellEnd"/>
      <w:r w:rsidR="0040428D">
        <w:t>, risotto...</w:t>
      </w:r>
      <w:proofErr w:type="gramStart"/>
      <w:r w:rsidR="0040428D">
        <w:t>)</w:t>
      </w:r>
      <w:r>
        <w:t>:</w:t>
      </w:r>
      <w:proofErr w:type="gramEnd"/>
      <w:r w:rsidR="00AA1AA8">
        <w:t xml:space="preserve"> </w:t>
      </w:r>
    </w:p>
    <w:p w14:paraId="035B6A54" w14:textId="3A5DFDB9" w:rsidR="0018531B" w:rsidRPr="0040428D" w:rsidRDefault="0018531B" w:rsidP="0040428D">
      <w:pPr>
        <w:pStyle w:val="Paragraphedeliste"/>
        <w:numPr>
          <w:ilvl w:val="0"/>
          <w:numId w:val="6"/>
        </w:numPr>
        <w:jc w:val="both"/>
        <w:rPr>
          <w:color w:val="4472C4" w:themeColor="accent1"/>
        </w:rPr>
      </w:pPr>
      <w:r>
        <w:t>Du riz complet :</w:t>
      </w:r>
      <w:r w:rsidR="00AA1AA8">
        <w:t xml:space="preserve"> </w:t>
      </w:r>
    </w:p>
    <w:p w14:paraId="650ACD0A" w14:textId="7FD9D8B4" w:rsidR="00806E13" w:rsidRDefault="0018531B" w:rsidP="0040428D">
      <w:pPr>
        <w:pStyle w:val="Paragraphedeliste"/>
        <w:numPr>
          <w:ilvl w:val="0"/>
          <w:numId w:val="6"/>
        </w:numPr>
        <w:jc w:val="both"/>
      </w:pPr>
      <w:r>
        <w:t xml:space="preserve">Du quinoa : </w:t>
      </w:r>
    </w:p>
    <w:p w14:paraId="6A68DF22" w14:textId="34AC8B70" w:rsidR="00806E13" w:rsidRDefault="00806E13" w:rsidP="0040428D">
      <w:pPr>
        <w:pStyle w:val="Paragraphedeliste"/>
        <w:numPr>
          <w:ilvl w:val="0"/>
          <w:numId w:val="6"/>
        </w:numPr>
        <w:jc w:val="both"/>
      </w:pPr>
      <w:r>
        <w:t>D</w:t>
      </w:r>
      <w:r w:rsidR="0018531B">
        <w:t>u millet :</w:t>
      </w:r>
    </w:p>
    <w:p w14:paraId="544507C6" w14:textId="5A6E1EAE" w:rsidR="00806E13" w:rsidRDefault="00806E13" w:rsidP="0040428D">
      <w:pPr>
        <w:pStyle w:val="Paragraphedeliste"/>
        <w:numPr>
          <w:ilvl w:val="0"/>
          <w:numId w:val="6"/>
        </w:numPr>
        <w:jc w:val="both"/>
      </w:pPr>
      <w:r>
        <w:t>D</w:t>
      </w:r>
      <w:r w:rsidR="0018531B">
        <w:t>u maïs :</w:t>
      </w:r>
    </w:p>
    <w:p w14:paraId="77480A66" w14:textId="4D9BCEA1" w:rsidR="0018531B" w:rsidRDefault="00806E13" w:rsidP="0040428D">
      <w:pPr>
        <w:pStyle w:val="Paragraphedeliste"/>
        <w:numPr>
          <w:ilvl w:val="0"/>
          <w:numId w:val="6"/>
        </w:numPr>
        <w:jc w:val="both"/>
      </w:pPr>
      <w:r>
        <w:t>D</w:t>
      </w:r>
      <w:r w:rsidR="0018531B">
        <w:t>u sarrasin :</w:t>
      </w:r>
      <w:r w:rsidR="00AA1AA8">
        <w:t xml:space="preserve"> </w:t>
      </w:r>
    </w:p>
    <w:p w14:paraId="21C3D23C" w14:textId="77777777" w:rsidR="00720D65" w:rsidRDefault="00720D65" w:rsidP="0018531B">
      <w:pPr>
        <w:jc w:val="both"/>
      </w:pPr>
    </w:p>
    <w:p w14:paraId="6DBAB615" w14:textId="4A9745B0" w:rsidR="00720D65" w:rsidRPr="0040428D" w:rsidRDefault="00720D65" w:rsidP="0018531B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40428D">
        <w:rPr>
          <w:b/>
          <w:u w:val="single"/>
        </w:rPr>
        <w:t>Combien de fois/semaine mangez-vous des tubercules (racines)</w:t>
      </w:r>
    </w:p>
    <w:p w14:paraId="2EE82A0F" w14:textId="073BBD19" w:rsidR="00720D65" w:rsidRPr="0040428D" w:rsidRDefault="00720D65" w:rsidP="0040428D">
      <w:pPr>
        <w:pStyle w:val="Paragraphedeliste"/>
        <w:numPr>
          <w:ilvl w:val="0"/>
          <w:numId w:val="7"/>
        </w:numPr>
        <w:jc w:val="both"/>
        <w:rPr>
          <w:color w:val="4472C4" w:themeColor="accent1"/>
        </w:rPr>
      </w:pPr>
      <w:r>
        <w:t>Pommes de terre </w:t>
      </w:r>
      <w:r w:rsidR="0040428D">
        <w:t xml:space="preserve">(précisez la cuisson vapeur, bouillies, </w:t>
      </w:r>
      <w:r w:rsidR="008D765B">
        <w:t>étouffée</w:t>
      </w:r>
      <w:proofErr w:type="gramStart"/>
      <w:r w:rsidR="0040428D">
        <w:t>)</w:t>
      </w:r>
      <w:r>
        <w:t>:</w:t>
      </w:r>
      <w:proofErr w:type="gramEnd"/>
      <w:r w:rsidR="00AA1AA8">
        <w:t xml:space="preserve"> </w:t>
      </w:r>
    </w:p>
    <w:p w14:paraId="1BA2409E" w14:textId="206DE13A" w:rsidR="00720D65" w:rsidRDefault="00720D65" w:rsidP="0040428D">
      <w:pPr>
        <w:pStyle w:val="Paragraphedeliste"/>
        <w:numPr>
          <w:ilvl w:val="0"/>
          <w:numId w:val="7"/>
        </w:numPr>
        <w:jc w:val="both"/>
      </w:pPr>
      <w:r>
        <w:t>Purée </w:t>
      </w:r>
      <w:r w:rsidR="0040428D">
        <w:t>(maison mixer</w:t>
      </w:r>
      <w:r w:rsidR="00183A02">
        <w:t xml:space="preserve"> robot</w:t>
      </w:r>
      <w:r w:rsidR="0040428D">
        <w:t xml:space="preserve"> ou écrasée, industrielle)</w:t>
      </w:r>
      <w:r>
        <w:t>:</w:t>
      </w:r>
      <w:r w:rsidR="00AA1AA8" w:rsidRPr="0040428D">
        <w:rPr>
          <w:color w:val="4472C4" w:themeColor="accent1"/>
        </w:rPr>
        <w:t xml:space="preserve"> </w:t>
      </w:r>
    </w:p>
    <w:p w14:paraId="3A95A598" w14:textId="571073EC" w:rsidR="00720D65" w:rsidRPr="0040428D" w:rsidRDefault="00720D65" w:rsidP="0040428D">
      <w:pPr>
        <w:pStyle w:val="Paragraphedeliste"/>
        <w:numPr>
          <w:ilvl w:val="0"/>
          <w:numId w:val="7"/>
        </w:numPr>
        <w:jc w:val="both"/>
        <w:rPr>
          <w:color w:val="4472C4" w:themeColor="accent1"/>
        </w:rPr>
      </w:pPr>
      <w:r>
        <w:t>Frites :</w:t>
      </w:r>
      <w:r w:rsidR="00AA1AA8">
        <w:t xml:space="preserve"> </w:t>
      </w:r>
    </w:p>
    <w:p w14:paraId="19FE9AE7" w14:textId="61190BE9" w:rsidR="00720D65" w:rsidRPr="0040428D" w:rsidRDefault="00720D65" w:rsidP="0040428D">
      <w:pPr>
        <w:pStyle w:val="Paragraphedeliste"/>
        <w:numPr>
          <w:ilvl w:val="0"/>
          <w:numId w:val="7"/>
        </w:numPr>
        <w:jc w:val="both"/>
        <w:rPr>
          <w:color w:val="4472C4" w:themeColor="accent1"/>
        </w:rPr>
      </w:pPr>
      <w:r>
        <w:t>Patate douce :</w:t>
      </w:r>
    </w:p>
    <w:p w14:paraId="57894BDC" w14:textId="251BD6B9" w:rsidR="00720D65" w:rsidRPr="0040428D" w:rsidRDefault="00720D65" w:rsidP="0040428D">
      <w:pPr>
        <w:pStyle w:val="Paragraphedeliste"/>
        <w:numPr>
          <w:ilvl w:val="0"/>
          <w:numId w:val="7"/>
        </w:numPr>
        <w:jc w:val="both"/>
        <w:rPr>
          <w:color w:val="4472C4" w:themeColor="accent1"/>
        </w:rPr>
      </w:pPr>
      <w:r>
        <w:t>Manioc :</w:t>
      </w:r>
      <w:r w:rsidR="00AA1AA8">
        <w:t xml:space="preserve"> </w:t>
      </w:r>
    </w:p>
    <w:p w14:paraId="49301CC0" w14:textId="2C849338" w:rsidR="00720D65" w:rsidRPr="0040428D" w:rsidRDefault="00067C9E" w:rsidP="0040428D">
      <w:pPr>
        <w:pStyle w:val="Paragraphedeliste"/>
        <w:numPr>
          <w:ilvl w:val="0"/>
          <w:numId w:val="7"/>
        </w:numPr>
        <w:jc w:val="both"/>
        <w:rPr>
          <w:color w:val="4472C4" w:themeColor="accent1"/>
        </w:rPr>
      </w:pPr>
      <w:r>
        <w:t>Igname (</w:t>
      </w:r>
      <w:proofErr w:type="spellStart"/>
      <w:r>
        <w:t>kambar</w:t>
      </w:r>
      <w:proofErr w:type="spellEnd"/>
      <w:r>
        <w:t>) :</w:t>
      </w:r>
    </w:p>
    <w:p w14:paraId="55CBC5D2" w14:textId="29A55FD2" w:rsidR="00067C9E" w:rsidRDefault="00067C9E" w:rsidP="0040428D">
      <w:pPr>
        <w:pStyle w:val="Paragraphedeliste"/>
        <w:numPr>
          <w:ilvl w:val="0"/>
          <w:numId w:val="7"/>
        </w:numPr>
        <w:jc w:val="both"/>
      </w:pPr>
      <w:r>
        <w:t>Songe :</w:t>
      </w:r>
    </w:p>
    <w:p w14:paraId="0570DB7D" w14:textId="01B0238E" w:rsidR="00067C9E" w:rsidRPr="0040428D" w:rsidRDefault="00067C9E" w:rsidP="0040428D">
      <w:pPr>
        <w:pStyle w:val="Paragraphedeliste"/>
        <w:numPr>
          <w:ilvl w:val="0"/>
          <w:numId w:val="7"/>
        </w:numPr>
        <w:jc w:val="both"/>
        <w:rPr>
          <w:color w:val="4472C4" w:themeColor="accent1"/>
        </w:rPr>
      </w:pPr>
      <w:proofErr w:type="spellStart"/>
      <w:r>
        <w:t>Conflor</w:t>
      </w:r>
      <w:proofErr w:type="spellEnd"/>
      <w:r>
        <w:t> :</w:t>
      </w:r>
      <w:r w:rsidR="00AA1AA8" w:rsidRPr="0040428D">
        <w:rPr>
          <w:color w:val="4472C4" w:themeColor="accent1"/>
        </w:rPr>
        <w:t xml:space="preserve"> </w:t>
      </w:r>
    </w:p>
    <w:p w14:paraId="55A107DA" w14:textId="0E46DC00" w:rsidR="00067C9E" w:rsidRDefault="00067C9E" w:rsidP="0040428D">
      <w:pPr>
        <w:pStyle w:val="Paragraphedeliste"/>
        <w:numPr>
          <w:ilvl w:val="0"/>
          <w:numId w:val="7"/>
        </w:numPr>
        <w:jc w:val="both"/>
        <w:rPr>
          <w:color w:val="4472C4" w:themeColor="accent1"/>
        </w:rPr>
      </w:pPr>
      <w:r>
        <w:t>Fruit à pain :</w:t>
      </w:r>
      <w:r w:rsidR="00AA1AA8" w:rsidRPr="0040428D">
        <w:rPr>
          <w:color w:val="4472C4" w:themeColor="accent1"/>
        </w:rPr>
        <w:t xml:space="preserve"> </w:t>
      </w:r>
    </w:p>
    <w:p w14:paraId="17A6880E" w14:textId="77777777" w:rsidR="00183A02" w:rsidRPr="00183A02" w:rsidRDefault="00183A02" w:rsidP="00183A02">
      <w:pPr>
        <w:jc w:val="both"/>
        <w:rPr>
          <w:color w:val="4472C4" w:themeColor="accent1"/>
        </w:rPr>
      </w:pPr>
    </w:p>
    <w:p w14:paraId="129E7E91" w14:textId="24A84584" w:rsidR="00067C9E" w:rsidRPr="00183A02" w:rsidRDefault="00067C9E" w:rsidP="0018531B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183A02">
        <w:rPr>
          <w:b/>
          <w:u w:val="single"/>
        </w:rPr>
        <w:t>Combien de fois/semaine mangez-vous des légumineuses (grains secs)</w:t>
      </w:r>
    </w:p>
    <w:p w14:paraId="656A3400" w14:textId="2851C722" w:rsidR="00067C9E" w:rsidRPr="00183A02" w:rsidRDefault="00067C9E" w:rsidP="00183A02">
      <w:pPr>
        <w:pStyle w:val="Paragraphedeliste"/>
        <w:numPr>
          <w:ilvl w:val="0"/>
          <w:numId w:val="8"/>
        </w:numPr>
        <w:jc w:val="both"/>
        <w:rPr>
          <w:color w:val="4472C4" w:themeColor="accent1"/>
        </w:rPr>
      </w:pPr>
      <w:r>
        <w:t>Lentilles :</w:t>
      </w:r>
      <w:r w:rsidR="00AA1AA8">
        <w:t xml:space="preserve"> </w:t>
      </w:r>
    </w:p>
    <w:p w14:paraId="3659CE19" w14:textId="47747B89" w:rsidR="00067C9E" w:rsidRDefault="00183A02" w:rsidP="00183A02">
      <w:pPr>
        <w:pStyle w:val="Paragraphedeliste"/>
        <w:numPr>
          <w:ilvl w:val="0"/>
          <w:numId w:val="8"/>
        </w:numPr>
        <w:jc w:val="both"/>
      </w:pPr>
      <w:r>
        <w:t>pois chiches</w:t>
      </w:r>
      <w:r w:rsidR="00067C9E">
        <w:t>:</w:t>
      </w:r>
      <w:r w:rsidR="00AA1AA8">
        <w:t xml:space="preserve"> </w:t>
      </w:r>
    </w:p>
    <w:p w14:paraId="2E4476B7" w14:textId="5AB41B52" w:rsidR="00067C9E" w:rsidRDefault="00067C9E" w:rsidP="00183A02">
      <w:pPr>
        <w:pStyle w:val="Paragraphedeliste"/>
        <w:numPr>
          <w:ilvl w:val="0"/>
          <w:numId w:val="8"/>
        </w:numPr>
        <w:jc w:val="both"/>
      </w:pPr>
      <w:r>
        <w:t>Haricots</w:t>
      </w:r>
      <w:r w:rsidR="00806E13">
        <w:t xml:space="preserve"> secs</w:t>
      </w:r>
      <w:r>
        <w:t> </w:t>
      </w:r>
      <w:r w:rsidR="00183A02">
        <w:t>(blancs, rouges)</w:t>
      </w:r>
      <w:r>
        <w:t>:</w:t>
      </w:r>
      <w:r w:rsidR="00AA1AA8">
        <w:t xml:space="preserve"> </w:t>
      </w:r>
    </w:p>
    <w:p w14:paraId="138B17F6" w14:textId="6E2BF3DC" w:rsidR="00067C9E" w:rsidRPr="00183A02" w:rsidRDefault="00067C9E" w:rsidP="00183A02">
      <w:pPr>
        <w:pStyle w:val="Paragraphedeliste"/>
        <w:numPr>
          <w:ilvl w:val="0"/>
          <w:numId w:val="8"/>
        </w:numPr>
        <w:jc w:val="both"/>
        <w:rPr>
          <w:color w:val="4472C4" w:themeColor="accent1"/>
        </w:rPr>
      </w:pPr>
      <w:r>
        <w:t>Petits pois :</w:t>
      </w:r>
      <w:r w:rsidR="00AA1AA8">
        <w:t xml:space="preserve"> </w:t>
      </w:r>
    </w:p>
    <w:p w14:paraId="450BF4FD" w14:textId="76C26546" w:rsidR="00183A02" w:rsidRPr="00183A02" w:rsidRDefault="00183A02" w:rsidP="00183A02">
      <w:pPr>
        <w:rPr>
          <w:color w:val="4472C4" w:themeColor="accent1"/>
        </w:rPr>
      </w:pPr>
      <w:r>
        <w:rPr>
          <w:color w:val="4472C4" w:themeColor="accent1"/>
        </w:rPr>
        <w:br w:type="page"/>
      </w:r>
    </w:p>
    <w:p w14:paraId="5A22E4CC" w14:textId="19D20AB4" w:rsidR="00067C9E" w:rsidRPr="00183A02" w:rsidRDefault="00067C9E" w:rsidP="00183A02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183A02">
        <w:rPr>
          <w:b/>
          <w:u w:val="single"/>
        </w:rPr>
        <w:lastRenderedPageBreak/>
        <w:t>Sur 14 repas, combien de fois mangez-vous des légumes ?</w:t>
      </w:r>
      <w:r w:rsidR="008D765B">
        <w:rPr>
          <w:b/>
          <w:u w:val="single"/>
        </w:rPr>
        <w:t xml:space="preserve">                 </w:t>
      </w:r>
      <w:r w:rsidR="00806E13" w:rsidRPr="00183A02">
        <w:rPr>
          <w:b/>
          <w:u w:val="single"/>
        </w:rPr>
        <w:t xml:space="preserve"> /14</w:t>
      </w:r>
    </w:p>
    <w:p w14:paraId="07B05B4D" w14:textId="0624B20C" w:rsidR="00067C9E" w:rsidRDefault="00183A02" w:rsidP="00183A02">
      <w:pPr>
        <w:pStyle w:val="Paragraphedeliste"/>
        <w:numPr>
          <w:ilvl w:val="0"/>
          <w:numId w:val="9"/>
        </w:numPr>
      </w:pPr>
      <w:r>
        <w:t>Crucifères (</w:t>
      </w:r>
      <w:proofErr w:type="spellStart"/>
      <w:r>
        <w:t>chou fleur</w:t>
      </w:r>
      <w:proofErr w:type="spellEnd"/>
      <w:r>
        <w:t xml:space="preserve">, </w:t>
      </w:r>
      <w:proofErr w:type="spellStart"/>
      <w:r>
        <w:t>broccoli</w:t>
      </w:r>
      <w:proofErr w:type="spellEnd"/>
      <w:r>
        <w:t>)</w:t>
      </w:r>
    </w:p>
    <w:p w14:paraId="1AB426B1" w14:textId="497F8ACF" w:rsidR="00183A02" w:rsidRDefault="00183A02" w:rsidP="00183A02">
      <w:pPr>
        <w:pStyle w:val="Paragraphedeliste"/>
        <w:numPr>
          <w:ilvl w:val="0"/>
          <w:numId w:val="9"/>
        </w:numPr>
      </w:pPr>
      <w:r>
        <w:t>Légumes verts (blettes, cresson, roquette</w:t>
      </w:r>
      <w:r w:rsidR="00737383">
        <w:t xml:space="preserve">, chou </w:t>
      </w:r>
      <w:proofErr w:type="spellStart"/>
      <w:r w:rsidR="00737383">
        <w:t>kale</w:t>
      </w:r>
      <w:proofErr w:type="spellEnd"/>
      <w:r>
        <w:t>...)</w:t>
      </w:r>
    </w:p>
    <w:p w14:paraId="1F73CB88" w14:textId="36903283" w:rsidR="00183A02" w:rsidRDefault="00183A02" w:rsidP="00183A02">
      <w:pPr>
        <w:pStyle w:val="Paragraphedeliste"/>
        <w:numPr>
          <w:ilvl w:val="0"/>
          <w:numId w:val="9"/>
        </w:numPr>
      </w:pPr>
      <w:r>
        <w:t>Choux (chou blanc, chou rave, rouge)</w:t>
      </w:r>
    </w:p>
    <w:p w14:paraId="67926E45" w14:textId="6887A34A" w:rsidR="00183A02" w:rsidRDefault="00183A02" w:rsidP="00183A02">
      <w:pPr>
        <w:pStyle w:val="Paragraphedeliste"/>
        <w:numPr>
          <w:ilvl w:val="0"/>
          <w:numId w:val="9"/>
        </w:numPr>
      </w:pPr>
      <w:r>
        <w:t>Carottes</w:t>
      </w:r>
    </w:p>
    <w:p w14:paraId="0BF60D6C" w14:textId="796DAE71" w:rsidR="00F20199" w:rsidRDefault="00F20199" w:rsidP="00183A02">
      <w:pPr>
        <w:pStyle w:val="Paragraphedeliste"/>
        <w:numPr>
          <w:ilvl w:val="0"/>
          <w:numId w:val="9"/>
        </w:numPr>
      </w:pPr>
      <w:proofErr w:type="spellStart"/>
      <w:r>
        <w:t>celeri</w:t>
      </w:r>
      <w:proofErr w:type="spellEnd"/>
    </w:p>
    <w:p w14:paraId="779D4C5E" w14:textId="613059F6" w:rsidR="00183A02" w:rsidRDefault="00737383" w:rsidP="00183A02">
      <w:pPr>
        <w:pStyle w:val="Paragraphedeliste"/>
        <w:numPr>
          <w:ilvl w:val="0"/>
          <w:numId w:val="9"/>
        </w:numPr>
      </w:pPr>
      <w:r>
        <w:t>betterave</w:t>
      </w:r>
    </w:p>
    <w:p w14:paraId="41B53EA0" w14:textId="16F82A68" w:rsidR="00737383" w:rsidRDefault="00737383" w:rsidP="00183A02">
      <w:pPr>
        <w:pStyle w:val="Paragraphedeliste"/>
        <w:numPr>
          <w:ilvl w:val="0"/>
          <w:numId w:val="9"/>
        </w:numPr>
      </w:pPr>
      <w:r>
        <w:t>avocats</w:t>
      </w:r>
    </w:p>
    <w:p w14:paraId="3E45D294" w14:textId="17AC46BE" w:rsidR="00F65777" w:rsidRDefault="00F65777" w:rsidP="00183A02">
      <w:pPr>
        <w:pStyle w:val="Paragraphedeliste"/>
        <w:numPr>
          <w:ilvl w:val="0"/>
          <w:numId w:val="9"/>
        </w:numPr>
      </w:pPr>
      <w:r>
        <w:t>champignons</w:t>
      </w:r>
    </w:p>
    <w:p w14:paraId="7720646C" w14:textId="569E20C0" w:rsidR="00E00D89" w:rsidRDefault="00E00D89" w:rsidP="00183A02">
      <w:pPr>
        <w:pStyle w:val="Paragraphedeliste"/>
        <w:numPr>
          <w:ilvl w:val="0"/>
          <w:numId w:val="9"/>
        </w:numPr>
      </w:pPr>
      <w:r>
        <w:t>courges, citrouilles</w:t>
      </w:r>
    </w:p>
    <w:p w14:paraId="30B97A85" w14:textId="0B5B36D3" w:rsidR="00E00D89" w:rsidRDefault="00E00D89" w:rsidP="00183A02">
      <w:pPr>
        <w:pStyle w:val="Paragraphedeliste"/>
        <w:numPr>
          <w:ilvl w:val="0"/>
          <w:numId w:val="9"/>
        </w:numPr>
      </w:pPr>
      <w:r>
        <w:t>autres:</w:t>
      </w:r>
    </w:p>
    <w:p w14:paraId="6498CD4B" w14:textId="77777777" w:rsidR="004E0B3F" w:rsidRDefault="004E0B3F" w:rsidP="004E0B3F"/>
    <w:p w14:paraId="352B98FC" w14:textId="67F253F1" w:rsidR="004E0B3F" w:rsidRDefault="004E0B3F" w:rsidP="004E0B3F">
      <w:pPr>
        <w:pStyle w:val="Paragraphedeliste"/>
        <w:numPr>
          <w:ilvl w:val="0"/>
          <w:numId w:val="9"/>
        </w:numPr>
        <w:rPr>
          <w:b/>
          <w:u w:val="single"/>
        </w:rPr>
      </w:pPr>
      <w:r w:rsidRPr="00E00D89">
        <w:rPr>
          <w:b/>
          <w:u w:val="single"/>
        </w:rPr>
        <w:t xml:space="preserve">Fréquence de consommation de légumes </w:t>
      </w:r>
      <w:proofErr w:type="gramStart"/>
      <w:r w:rsidRPr="00E00D89">
        <w:rPr>
          <w:b/>
          <w:u w:val="single"/>
        </w:rPr>
        <w:t>crus?</w:t>
      </w:r>
      <w:proofErr w:type="gramEnd"/>
      <w:r>
        <w:rPr>
          <w:b/>
          <w:u w:val="single"/>
        </w:rPr>
        <w:t xml:space="preserve"> </w:t>
      </w:r>
    </w:p>
    <w:p w14:paraId="34D43493" w14:textId="77777777" w:rsidR="00791777" w:rsidRPr="00791777" w:rsidRDefault="00791777" w:rsidP="00791777">
      <w:pPr>
        <w:pStyle w:val="Paragraphedeliste"/>
        <w:rPr>
          <w:b/>
          <w:u w:val="single"/>
        </w:rPr>
      </w:pPr>
    </w:p>
    <w:p w14:paraId="568B3099" w14:textId="3C546528" w:rsidR="00791777" w:rsidRPr="00E00D89" w:rsidRDefault="00791777" w:rsidP="004E0B3F">
      <w:pPr>
        <w:pStyle w:val="Paragraphedeliste"/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Combien de fois/ semaine mangez-vous des brèdes ?</w:t>
      </w:r>
      <w:bookmarkStart w:id="0" w:name="_GoBack"/>
      <w:bookmarkEnd w:id="0"/>
    </w:p>
    <w:p w14:paraId="3E0D1C95" w14:textId="77777777" w:rsidR="00E00D89" w:rsidRDefault="00E00D89" w:rsidP="00E00D89"/>
    <w:p w14:paraId="40658DEF" w14:textId="2252ED7D" w:rsidR="00E00D89" w:rsidRDefault="00E00D89" w:rsidP="00E00D8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Quels f</w:t>
      </w:r>
      <w:r w:rsidRPr="00E00D89">
        <w:rPr>
          <w:b/>
          <w:u w:val="single"/>
        </w:rPr>
        <w:t>ruits</w:t>
      </w:r>
      <w:r>
        <w:rPr>
          <w:b/>
          <w:u w:val="single"/>
        </w:rPr>
        <w:t xml:space="preserve"> mangez vous? Combien par jour?</w:t>
      </w:r>
    </w:p>
    <w:p w14:paraId="65BCD150" w14:textId="77777777" w:rsidR="00E00D89" w:rsidRPr="00E00D89" w:rsidRDefault="00E00D89" w:rsidP="00E00D89">
      <w:pPr>
        <w:rPr>
          <w:b/>
          <w:u w:val="single"/>
        </w:rPr>
      </w:pPr>
    </w:p>
    <w:p w14:paraId="2080AF47" w14:textId="343AA544" w:rsidR="00E00D89" w:rsidRDefault="00E00D89" w:rsidP="00E00D8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Consommez vous des o</w:t>
      </w:r>
      <w:r w:rsidRPr="00E00D89">
        <w:rPr>
          <w:b/>
          <w:u w:val="single"/>
        </w:rPr>
        <w:t>léagineux</w:t>
      </w:r>
      <w:r>
        <w:rPr>
          <w:b/>
          <w:u w:val="single"/>
        </w:rPr>
        <w:t>? Combien de fois/jour? Lesquels?</w:t>
      </w:r>
    </w:p>
    <w:p w14:paraId="17B6E639" w14:textId="7C03CDB1" w:rsidR="00E00D89" w:rsidRDefault="00F20199" w:rsidP="00F20199">
      <w:pPr>
        <w:pStyle w:val="Paragraphedeliste"/>
        <w:numPr>
          <w:ilvl w:val="0"/>
          <w:numId w:val="25"/>
        </w:numPr>
      </w:pPr>
      <w:r w:rsidRPr="00F20199">
        <w:t>noisettes, amandes, noix de cajou, noix du brésil</w:t>
      </w:r>
      <w:r w:rsidR="005C36AB">
        <w:t>...</w:t>
      </w:r>
    </w:p>
    <w:p w14:paraId="26224AF0" w14:textId="71072758" w:rsidR="004E0B3F" w:rsidRDefault="004E0B3F" w:rsidP="004E0B3F">
      <w:pPr>
        <w:ind w:left="360"/>
        <w:rPr>
          <w:b/>
          <w:u w:val="single"/>
        </w:rPr>
      </w:pPr>
      <w:r w:rsidRPr="004E0B3F">
        <w:rPr>
          <w:b/>
          <w:u w:val="single"/>
        </w:rPr>
        <w:t>10. Consommez vous des graines?</w:t>
      </w:r>
    </w:p>
    <w:p w14:paraId="3A7D41D9" w14:textId="71013E3D" w:rsidR="004E0B3F" w:rsidRDefault="004E0B3F" w:rsidP="004E0B3F">
      <w:pPr>
        <w:ind w:left="360"/>
      </w:pPr>
      <w:r w:rsidRPr="004E0B3F">
        <w:t>Graines de tournesol, courge, sésame, chanvre, lin moulues...</w:t>
      </w:r>
    </w:p>
    <w:p w14:paraId="486D81F1" w14:textId="263647D5" w:rsidR="004E0B3F" w:rsidRPr="004E0B3F" w:rsidRDefault="004E0B3F" w:rsidP="004E0B3F">
      <w:pPr>
        <w:ind w:left="360"/>
        <w:rPr>
          <w:b/>
          <w:u w:val="single"/>
        </w:rPr>
      </w:pPr>
      <w:r w:rsidRPr="004E0B3F">
        <w:rPr>
          <w:b/>
          <w:u w:val="single"/>
        </w:rPr>
        <w:t xml:space="preserve">Autres assaisonnements: </w:t>
      </w:r>
    </w:p>
    <w:p w14:paraId="7FCE3E3B" w14:textId="6E4F587D" w:rsidR="004E0B3F" w:rsidRPr="004E0B3F" w:rsidRDefault="004E0B3F" w:rsidP="004E0B3F">
      <w:pPr>
        <w:pStyle w:val="Paragraphedeliste"/>
        <w:numPr>
          <w:ilvl w:val="0"/>
          <w:numId w:val="25"/>
        </w:numPr>
      </w:pPr>
      <w:r>
        <w:t>levure de bière, algues, germe de blé...</w:t>
      </w:r>
    </w:p>
    <w:p w14:paraId="422A8B6F" w14:textId="77777777" w:rsidR="00E00D89" w:rsidRDefault="00E00D89" w:rsidP="00E00D89"/>
    <w:p w14:paraId="13AB4FC0" w14:textId="67D61662" w:rsidR="00067C9E" w:rsidRPr="004E0B3F" w:rsidRDefault="004E0B3F" w:rsidP="004E0B3F">
      <w:pPr>
        <w:ind w:left="360"/>
        <w:rPr>
          <w:b/>
          <w:u w:val="single"/>
        </w:rPr>
      </w:pPr>
      <w:r>
        <w:rPr>
          <w:b/>
          <w:u w:val="single"/>
        </w:rPr>
        <w:t xml:space="preserve">11. </w:t>
      </w:r>
      <w:r w:rsidR="00E00D89" w:rsidRPr="004E0B3F">
        <w:rPr>
          <w:b/>
          <w:u w:val="single"/>
        </w:rPr>
        <w:t>Epices:</w:t>
      </w:r>
    </w:p>
    <w:p w14:paraId="5EC6A888" w14:textId="16040B3B" w:rsidR="0080054B" w:rsidRDefault="00E00D89" w:rsidP="00067C9E">
      <w:pPr>
        <w:pStyle w:val="Paragraphedeliste"/>
        <w:numPr>
          <w:ilvl w:val="0"/>
          <w:numId w:val="11"/>
        </w:numPr>
      </w:pPr>
      <w:r>
        <w:t>ail, oignon, gingembre:</w:t>
      </w:r>
    </w:p>
    <w:p w14:paraId="063C3FBA" w14:textId="67020A9B" w:rsidR="0080054B" w:rsidRPr="00F812AD" w:rsidRDefault="0080054B" w:rsidP="00F812AD">
      <w:pPr>
        <w:pStyle w:val="Paragraphedeliste"/>
        <w:numPr>
          <w:ilvl w:val="0"/>
          <w:numId w:val="11"/>
        </w:numPr>
        <w:rPr>
          <w:color w:val="4472C4" w:themeColor="accent1"/>
        </w:rPr>
      </w:pPr>
      <w:r>
        <w:t>Du curcuma :</w:t>
      </w:r>
      <w:r w:rsidR="00AA1AA8">
        <w:t xml:space="preserve"> </w:t>
      </w:r>
    </w:p>
    <w:p w14:paraId="50657FA3" w14:textId="7A0F46AB" w:rsidR="0080054B" w:rsidRPr="00F812AD" w:rsidRDefault="0080054B" w:rsidP="00F812AD">
      <w:pPr>
        <w:pStyle w:val="Paragraphedeliste"/>
        <w:numPr>
          <w:ilvl w:val="0"/>
          <w:numId w:val="11"/>
        </w:numPr>
        <w:rPr>
          <w:color w:val="4472C4" w:themeColor="accent1"/>
        </w:rPr>
      </w:pPr>
      <w:r>
        <w:t>Du gingembre :</w:t>
      </w:r>
      <w:r w:rsidR="00AA1AA8">
        <w:t xml:space="preserve"> </w:t>
      </w:r>
    </w:p>
    <w:p w14:paraId="60DE6B7A" w14:textId="665E5AFD" w:rsidR="0080054B" w:rsidRPr="00F812AD" w:rsidRDefault="0080054B" w:rsidP="00F812AD">
      <w:pPr>
        <w:pStyle w:val="Paragraphedeliste"/>
        <w:numPr>
          <w:ilvl w:val="0"/>
          <w:numId w:val="11"/>
        </w:numPr>
        <w:rPr>
          <w:color w:val="4472C4" w:themeColor="accent1"/>
        </w:rPr>
      </w:pPr>
      <w:r>
        <w:t xml:space="preserve">Des aromates (basilic, menthe, thym </w:t>
      </w:r>
      <w:proofErr w:type="spellStart"/>
      <w:r>
        <w:t>etc</w:t>
      </w:r>
      <w:proofErr w:type="spellEnd"/>
      <w:r>
        <w:t>) </w:t>
      </w:r>
      <w:r w:rsidR="000A7CA0">
        <w:t xml:space="preserve">: </w:t>
      </w:r>
      <w:r>
        <w:t xml:space="preserve">                       précisez lesquels </w:t>
      </w:r>
      <w:r w:rsidR="000A7CA0">
        <w:t>:</w:t>
      </w:r>
    </w:p>
    <w:p w14:paraId="4FCE0A4D" w14:textId="7D725D12" w:rsidR="0080054B" w:rsidRPr="00F812AD" w:rsidRDefault="0080054B" w:rsidP="00F812AD">
      <w:pPr>
        <w:pStyle w:val="Paragraphedeliste"/>
        <w:numPr>
          <w:ilvl w:val="0"/>
          <w:numId w:val="11"/>
        </w:numPr>
        <w:rPr>
          <w:color w:val="4472C4" w:themeColor="accent1"/>
        </w:rPr>
      </w:pPr>
      <w:r>
        <w:t>Du piment :</w:t>
      </w:r>
      <w:r w:rsidR="00AA1AA8" w:rsidRPr="00F812AD">
        <w:rPr>
          <w:color w:val="4472C4" w:themeColor="accent1"/>
        </w:rPr>
        <w:t xml:space="preserve"> </w:t>
      </w:r>
    </w:p>
    <w:p w14:paraId="2E6E03CA" w14:textId="170C0FCE" w:rsidR="0080054B" w:rsidRPr="00F812AD" w:rsidRDefault="0080054B" w:rsidP="00F812AD">
      <w:pPr>
        <w:pStyle w:val="Paragraphedeliste"/>
        <w:numPr>
          <w:ilvl w:val="0"/>
          <w:numId w:val="11"/>
        </w:numPr>
        <w:rPr>
          <w:color w:val="4472C4" w:themeColor="accent1"/>
        </w:rPr>
      </w:pPr>
      <w:r>
        <w:t>Du poivre :</w:t>
      </w:r>
    </w:p>
    <w:p w14:paraId="49448223" w14:textId="197C163B" w:rsidR="005944C2" w:rsidRPr="00F812AD" w:rsidRDefault="00F812AD" w:rsidP="00F812AD">
      <w:pPr>
        <w:ind w:left="360"/>
      </w:pPr>
      <w:r w:rsidRPr="00F812AD">
        <w:rPr>
          <w:b/>
          <w:u w:val="single"/>
        </w:rPr>
        <w:t xml:space="preserve">12. </w:t>
      </w:r>
      <w:r w:rsidR="005944C2" w:rsidRPr="00F812AD">
        <w:rPr>
          <w:b/>
          <w:u w:val="single"/>
        </w:rPr>
        <w:t xml:space="preserve">Utilisez-vous </w:t>
      </w:r>
      <w:r w:rsidRPr="00F812AD">
        <w:rPr>
          <w:b/>
          <w:u w:val="single"/>
        </w:rPr>
        <w:t>des sauces?</w:t>
      </w:r>
      <w:r>
        <w:t xml:space="preserve"> </w:t>
      </w:r>
      <w:r w:rsidR="005944C2">
        <w:t xml:space="preserve"> </w:t>
      </w:r>
      <w:r w:rsidR="004E0B3F">
        <w:t>(</w:t>
      </w:r>
      <w:proofErr w:type="gramStart"/>
      <w:r w:rsidR="004E0B3F">
        <w:t>mayonnaise</w:t>
      </w:r>
      <w:proofErr w:type="gramEnd"/>
      <w:r>
        <w:t xml:space="preserve">, </w:t>
      </w:r>
      <w:r w:rsidR="005944C2">
        <w:t>ke</w:t>
      </w:r>
      <w:r>
        <w:t xml:space="preserve">tchup,  Du </w:t>
      </w:r>
      <w:proofErr w:type="spellStart"/>
      <w:r>
        <w:t>Nuoc</w:t>
      </w:r>
      <w:proofErr w:type="spellEnd"/>
      <w:r>
        <w:t xml:space="preserve"> Mam , </w:t>
      </w:r>
      <w:proofErr w:type="spellStart"/>
      <w:r>
        <w:t>maggy</w:t>
      </w:r>
      <w:proofErr w:type="spellEnd"/>
      <w:r>
        <w:t>, sauce soja)</w:t>
      </w:r>
      <w:r w:rsidR="000A7CA0">
        <w:rPr>
          <w:color w:val="4472C4" w:themeColor="accent1"/>
        </w:rPr>
        <w:t xml:space="preserve"> </w:t>
      </w:r>
    </w:p>
    <w:p w14:paraId="64416330" w14:textId="77777777" w:rsidR="0080054B" w:rsidRDefault="0080054B" w:rsidP="00067C9E"/>
    <w:p w14:paraId="3B87068C" w14:textId="35CC9487" w:rsidR="0080054B" w:rsidRDefault="00F812AD" w:rsidP="00F812AD">
      <w:pPr>
        <w:ind w:left="360"/>
        <w:rPr>
          <w:b/>
          <w:u w:val="single"/>
        </w:rPr>
      </w:pPr>
      <w:r w:rsidRPr="00F812AD">
        <w:rPr>
          <w:b/>
          <w:u w:val="single"/>
        </w:rPr>
        <w:t xml:space="preserve">13. </w:t>
      </w:r>
      <w:r w:rsidR="0080054B" w:rsidRPr="00F812AD">
        <w:rPr>
          <w:b/>
          <w:u w:val="single"/>
        </w:rPr>
        <w:t>Quelles huiles utilisez-vous à la maison ?</w:t>
      </w:r>
      <w:r w:rsidR="00AA1AA8" w:rsidRPr="00F812AD">
        <w:rPr>
          <w:b/>
          <w:u w:val="single"/>
        </w:rPr>
        <w:t xml:space="preserve"> </w:t>
      </w:r>
    </w:p>
    <w:p w14:paraId="003062AE" w14:textId="62DB78A8" w:rsidR="00A712A5" w:rsidRPr="004E0B3F" w:rsidRDefault="00A712A5" w:rsidP="00A712A5">
      <w:pPr>
        <w:pStyle w:val="Paragraphedeliste"/>
        <w:numPr>
          <w:ilvl w:val="0"/>
          <w:numId w:val="14"/>
        </w:numPr>
      </w:pPr>
      <w:r w:rsidRPr="004E0B3F">
        <w:t>Olive, tournesol, lin, colza, coco, autres?</w:t>
      </w:r>
    </w:p>
    <w:p w14:paraId="06C58712" w14:textId="3E0F262D" w:rsidR="00A712A5" w:rsidRPr="004E0B3F" w:rsidRDefault="00A712A5" w:rsidP="00A712A5">
      <w:pPr>
        <w:pStyle w:val="Paragraphedeliste"/>
        <w:numPr>
          <w:ilvl w:val="0"/>
          <w:numId w:val="14"/>
        </w:numPr>
      </w:pPr>
      <w:r w:rsidRPr="004E0B3F">
        <w:t xml:space="preserve">Consommez vous du beurre? </w:t>
      </w:r>
      <w:r w:rsidR="004E0B3F" w:rsidRPr="004E0B3F">
        <w:t>quantité?</w:t>
      </w:r>
      <w:r w:rsidRPr="004E0B3F">
        <w:t xml:space="preserve"> cru? cuit?</w:t>
      </w:r>
    </w:p>
    <w:p w14:paraId="12057A36" w14:textId="1B258B31" w:rsidR="004E0B3F" w:rsidRDefault="004E0B3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A598543" w14:textId="77777777" w:rsidR="00A712A5" w:rsidRPr="00A712A5" w:rsidRDefault="00A712A5" w:rsidP="00A712A5">
      <w:pPr>
        <w:ind w:left="360"/>
        <w:rPr>
          <w:b/>
          <w:u w:val="single"/>
        </w:rPr>
      </w:pPr>
    </w:p>
    <w:p w14:paraId="18B0AAF0" w14:textId="4902F889" w:rsidR="00A712A5" w:rsidRPr="00A712A5" w:rsidRDefault="00A712A5" w:rsidP="00A712A5">
      <w:pPr>
        <w:ind w:left="720"/>
        <w:rPr>
          <w:b/>
          <w:u w:val="single"/>
        </w:rPr>
      </w:pPr>
      <w:r>
        <w:rPr>
          <w:b/>
          <w:u w:val="single"/>
        </w:rPr>
        <w:t>14. Boissons</w:t>
      </w:r>
    </w:p>
    <w:p w14:paraId="49A4D598" w14:textId="267ABCD0" w:rsidR="00B70032" w:rsidRPr="00B70032" w:rsidRDefault="00B70032" w:rsidP="00B70032">
      <w:pPr>
        <w:pStyle w:val="Paragraphedeliste"/>
        <w:numPr>
          <w:ilvl w:val="0"/>
          <w:numId w:val="16"/>
        </w:numPr>
      </w:pPr>
      <w:r>
        <w:t>Quelle quantité d’eau buvez-vous/j ?                                                 quelle eau ?</w:t>
      </w:r>
    </w:p>
    <w:p w14:paraId="46130818" w14:textId="2F34565A" w:rsidR="0080054B" w:rsidRPr="00282E08" w:rsidRDefault="0080054B" w:rsidP="00282E08">
      <w:pPr>
        <w:pStyle w:val="Paragraphedeliste"/>
        <w:numPr>
          <w:ilvl w:val="0"/>
          <w:numId w:val="16"/>
        </w:numPr>
        <w:rPr>
          <w:color w:val="4472C4" w:themeColor="accent1"/>
        </w:rPr>
      </w:pPr>
      <w:r>
        <w:t xml:space="preserve">Buvez-vous du café ? </w:t>
      </w:r>
      <w:r w:rsidR="000A7CA0">
        <w:t xml:space="preserve">                   </w:t>
      </w:r>
      <w:r>
        <w:t>combien/j</w:t>
      </w:r>
      <w:r w:rsidR="00AA1AA8">
        <w:t xml:space="preserve"> </w:t>
      </w:r>
    </w:p>
    <w:p w14:paraId="632A5563" w14:textId="63B7A8BB" w:rsidR="0080054B" w:rsidRPr="00282E08" w:rsidRDefault="0080054B" w:rsidP="00282E08">
      <w:pPr>
        <w:pStyle w:val="Paragraphedeliste"/>
        <w:numPr>
          <w:ilvl w:val="0"/>
          <w:numId w:val="16"/>
        </w:numPr>
        <w:rPr>
          <w:color w:val="4472C4" w:themeColor="accent1"/>
        </w:rPr>
      </w:pPr>
      <w:r>
        <w:t>Buvez-vous du thé ?</w:t>
      </w:r>
      <w:r w:rsidR="00282E08">
        <w:t xml:space="preserve"> lequel? </w:t>
      </w:r>
      <w:r w:rsidR="000A7CA0">
        <w:t xml:space="preserve">                   </w:t>
      </w:r>
      <w:r>
        <w:t xml:space="preserve"> combien/j</w:t>
      </w:r>
      <w:r w:rsidR="00AA1AA8">
        <w:t xml:space="preserve">  </w:t>
      </w:r>
    </w:p>
    <w:p w14:paraId="6A1A9A8B" w14:textId="6383EF4A" w:rsidR="0080054B" w:rsidRPr="00DB563A" w:rsidRDefault="002D4918" w:rsidP="00282E08">
      <w:pPr>
        <w:pStyle w:val="Paragraphedeliste"/>
        <w:numPr>
          <w:ilvl w:val="0"/>
          <w:numId w:val="16"/>
        </w:numPr>
        <w:rPr>
          <w:color w:val="4472C4" w:themeColor="accent1"/>
        </w:rPr>
      </w:pPr>
      <w:r>
        <w:t>Buvez-vous du vin</w:t>
      </w:r>
      <w:r w:rsidR="006C1493">
        <w:t> ?</w:t>
      </w:r>
      <w:r>
        <w:t xml:space="preserve"> </w:t>
      </w:r>
      <w:r w:rsidR="00282E08">
        <w:t>rouge/blanc?</w:t>
      </w:r>
      <w:r>
        <w:t xml:space="preserve">                                       </w:t>
      </w:r>
      <w:proofErr w:type="gramStart"/>
      <w:r>
        <w:t>combien</w:t>
      </w:r>
      <w:proofErr w:type="gramEnd"/>
      <w:r>
        <w:t xml:space="preserve"> de verres/j</w:t>
      </w:r>
      <w:r w:rsidR="00AA1AA8">
        <w:t xml:space="preserve"> </w:t>
      </w:r>
    </w:p>
    <w:p w14:paraId="577FE1FE" w14:textId="66252A3D" w:rsidR="00DB563A" w:rsidRPr="00DB563A" w:rsidRDefault="00DB563A" w:rsidP="00282E08">
      <w:pPr>
        <w:pStyle w:val="Paragraphedeliste"/>
        <w:numPr>
          <w:ilvl w:val="0"/>
          <w:numId w:val="16"/>
        </w:numPr>
        <w:rPr>
          <w:color w:val="4472C4" w:themeColor="accent1"/>
        </w:rPr>
      </w:pPr>
      <w:r>
        <w:t xml:space="preserve">Buvez-vous des apéritifs ?            </w:t>
      </w:r>
      <w:proofErr w:type="gramStart"/>
      <w:r>
        <w:t>combien</w:t>
      </w:r>
      <w:proofErr w:type="gramEnd"/>
      <w:r>
        <w:t>/semaine</w:t>
      </w:r>
    </w:p>
    <w:p w14:paraId="3AD2568E" w14:textId="45D215E8" w:rsidR="00DB563A" w:rsidRPr="00282E08" w:rsidRDefault="00DB563A" w:rsidP="00282E08">
      <w:pPr>
        <w:pStyle w:val="Paragraphedeliste"/>
        <w:numPr>
          <w:ilvl w:val="0"/>
          <w:numId w:val="16"/>
        </w:numPr>
        <w:rPr>
          <w:color w:val="4472C4" w:themeColor="accent1"/>
        </w:rPr>
      </w:pPr>
      <w:r>
        <w:t>Buvez-vous d’autres alcools forts ?                                                combien /semaine</w:t>
      </w:r>
    </w:p>
    <w:p w14:paraId="19A7AFB3" w14:textId="464C9219" w:rsidR="002D4918" w:rsidRPr="00282E08" w:rsidRDefault="002D4918" w:rsidP="00282E08">
      <w:pPr>
        <w:pStyle w:val="Paragraphedeliste"/>
        <w:numPr>
          <w:ilvl w:val="0"/>
          <w:numId w:val="16"/>
        </w:numPr>
        <w:rPr>
          <w:color w:val="4472C4" w:themeColor="accent1"/>
        </w:rPr>
      </w:pPr>
      <w:r>
        <w:t>Buvez</w:t>
      </w:r>
      <w:r w:rsidR="006C1493">
        <w:t xml:space="preserve">-vous des tisanes ? </w:t>
      </w:r>
      <w:r w:rsidR="000A7CA0" w:rsidRPr="00282E08">
        <w:rPr>
          <w:color w:val="4472C4" w:themeColor="accent1"/>
        </w:rPr>
        <w:t xml:space="preserve">            </w:t>
      </w:r>
      <w:r w:rsidR="006C1493">
        <w:t>combien/j</w:t>
      </w:r>
      <w:r w:rsidR="00AA1AA8">
        <w:t xml:space="preserve"> </w:t>
      </w:r>
    </w:p>
    <w:p w14:paraId="510C1A67" w14:textId="77777777" w:rsidR="00791B05" w:rsidRDefault="00791B05" w:rsidP="00282E08">
      <w:pPr>
        <w:pStyle w:val="Paragraphedeliste"/>
        <w:numPr>
          <w:ilvl w:val="0"/>
          <w:numId w:val="16"/>
        </w:numPr>
      </w:pPr>
      <w:r>
        <w:t>Buvez-vous des boissons sucrées (soda etc…) ?  Si oui combien/j :</w:t>
      </w:r>
    </w:p>
    <w:p w14:paraId="028DAE50" w14:textId="145E77E3" w:rsidR="00282E08" w:rsidRDefault="00A9156C" w:rsidP="00282E08">
      <w:pPr>
        <w:pStyle w:val="Paragraphedeliste"/>
        <w:numPr>
          <w:ilvl w:val="0"/>
          <w:numId w:val="16"/>
        </w:numPr>
      </w:pPr>
      <w:r>
        <w:t>B</w:t>
      </w:r>
      <w:r w:rsidR="00282E08">
        <w:t>uvez vous des jus de fruits? lesquels?</w:t>
      </w:r>
    </w:p>
    <w:p w14:paraId="585DB9FB" w14:textId="7071D572" w:rsidR="006C1493" w:rsidRDefault="006C1493" w:rsidP="00067C9E"/>
    <w:p w14:paraId="04FF5A44" w14:textId="18AE0FEE" w:rsidR="00282E08" w:rsidRPr="00282E08" w:rsidRDefault="00282E08" w:rsidP="00282E08">
      <w:pPr>
        <w:ind w:left="720"/>
        <w:rPr>
          <w:b/>
          <w:u w:val="single"/>
        </w:rPr>
      </w:pPr>
      <w:r w:rsidRPr="00282E08">
        <w:rPr>
          <w:b/>
          <w:u w:val="single"/>
        </w:rPr>
        <w:t>15. Autres</w:t>
      </w:r>
    </w:p>
    <w:p w14:paraId="183D458E" w14:textId="6EAA2EA3" w:rsidR="00874430" w:rsidRPr="00B70032" w:rsidRDefault="006C1493" w:rsidP="00067C9E">
      <w:pPr>
        <w:pStyle w:val="Paragraphedeliste"/>
        <w:numPr>
          <w:ilvl w:val="0"/>
          <w:numId w:val="19"/>
        </w:numPr>
        <w:rPr>
          <w:color w:val="4472C4" w:themeColor="accent1"/>
        </w:rPr>
      </w:pPr>
      <w:r>
        <w:t xml:space="preserve">Mangez-vous du chocolat noir ?                     du chocolat au lait ? </w:t>
      </w:r>
      <w:r w:rsidR="000A7CA0" w:rsidRPr="00282E08">
        <w:rPr>
          <w:color w:val="4472C4" w:themeColor="accent1"/>
        </w:rPr>
        <w:t xml:space="preserve">                </w:t>
      </w:r>
      <w:r>
        <w:t>du chocolat blanc ?</w:t>
      </w:r>
    </w:p>
    <w:p w14:paraId="11CC1D20" w14:textId="77777777" w:rsidR="00B70032" w:rsidRPr="00B70032" w:rsidRDefault="00874430" w:rsidP="00282E08">
      <w:pPr>
        <w:pStyle w:val="Paragraphedeliste"/>
        <w:numPr>
          <w:ilvl w:val="0"/>
          <w:numId w:val="19"/>
        </w:numPr>
        <w:rPr>
          <w:color w:val="4472C4" w:themeColor="accent1"/>
        </w:rPr>
      </w:pPr>
      <w:r>
        <w:t xml:space="preserve">Avez-vous l’habitude de manger salé ? </w:t>
      </w:r>
      <w:r w:rsidR="000A7CA0" w:rsidRPr="00282E08">
        <w:rPr>
          <w:color w:val="4472C4" w:themeColor="accent1"/>
        </w:rPr>
        <w:t xml:space="preserve">                        </w:t>
      </w:r>
      <w:r>
        <w:t xml:space="preserve">des apéritifs salés ? </w:t>
      </w:r>
    </w:p>
    <w:p w14:paraId="43C3704F" w14:textId="010D1CCD" w:rsidR="00874430" w:rsidRPr="00B70032" w:rsidRDefault="00874430" w:rsidP="00067C9E">
      <w:pPr>
        <w:pStyle w:val="Paragraphedeliste"/>
        <w:numPr>
          <w:ilvl w:val="0"/>
          <w:numId w:val="19"/>
        </w:numPr>
        <w:rPr>
          <w:color w:val="4472C4" w:themeColor="accent1"/>
        </w:rPr>
      </w:pPr>
      <w:r>
        <w:t>Ressalez-vous votre assiette ?</w:t>
      </w:r>
      <w:r w:rsidR="00AA1AA8" w:rsidRPr="00282E08">
        <w:rPr>
          <w:color w:val="4472C4" w:themeColor="accent1"/>
        </w:rPr>
        <w:t xml:space="preserve"> </w:t>
      </w:r>
    </w:p>
    <w:p w14:paraId="3BB857B3" w14:textId="44C43B9D" w:rsidR="00874430" w:rsidRPr="00282E08" w:rsidRDefault="00874430" w:rsidP="00282E08">
      <w:pPr>
        <w:pStyle w:val="Paragraphedeliste"/>
        <w:numPr>
          <w:ilvl w:val="0"/>
          <w:numId w:val="19"/>
        </w:numPr>
        <w:rPr>
          <w:color w:val="4472C4" w:themeColor="accent1"/>
        </w:rPr>
      </w:pPr>
      <w:r>
        <w:t>Grignotez-vous entre les repas ?</w:t>
      </w:r>
      <w:r w:rsidR="00B70032">
        <w:t xml:space="preserve"> si oui, a quelle heure ? et quoi?</w:t>
      </w:r>
    </w:p>
    <w:p w14:paraId="2A093A88" w14:textId="50E9F5C9" w:rsidR="00874430" w:rsidRPr="00282E08" w:rsidRDefault="00874430" w:rsidP="00282E08">
      <w:pPr>
        <w:pStyle w:val="Paragraphedeliste"/>
        <w:numPr>
          <w:ilvl w:val="0"/>
          <w:numId w:val="19"/>
        </w:numPr>
        <w:rPr>
          <w:color w:val="4472C4" w:themeColor="accent1"/>
        </w:rPr>
      </w:pPr>
      <w:r>
        <w:t>Sautez-vous des repas ?</w:t>
      </w:r>
      <w:r w:rsidR="00B70032">
        <w:t xml:space="preserve"> si oui, lesquels?</w:t>
      </w:r>
    </w:p>
    <w:p w14:paraId="3F173857" w14:textId="3929EE7F" w:rsidR="00874430" w:rsidRDefault="00874430" w:rsidP="00282E08">
      <w:pPr>
        <w:pStyle w:val="Paragraphedeliste"/>
        <w:numPr>
          <w:ilvl w:val="0"/>
          <w:numId w:val="19"/>
        </w:numPr>
      </w:pPr>
      <w:r>
        <w:t>Faites-vous des collations ?                                si oui à quelle heure ?</w:t>
      </w:r>
      <w:r w:rsidR="004E14AC" w:rsidRPr="00282E08">
        <w:rPr>
          <w:color w:val="4472C4" w:themeColor="accent1"/>
        </w:rPr>
        <w:t xml:space="preserve"> </w:t>
      </w:r>
    </w:p>
    <w:p w14:paraId="2A08F6BA" w14:textId="18AF4F70" w:rsidR="004E14AC" w:rsidRDefault="00D83618" w:rsidP="00282E08">
      <w:pPr>
        <w:pStyle w:val="Paragraphedeliste"/>
        <w:numPr>
          <w:ilvl w:val="0"/>
          <w:numId w:val="19"/>
        </w:numPr>
      </w:pPr>
      <w:r>
        <w:t>Que mangez-vous pour vos collations ?</w:t>
      </w:r>
      <w:r w:rsidR="004E14AC" w:rsidRPr="00282E08">
        <w:rPr>
          <w:color w:val="4472C4" w:themeColor="accent1"/>
        </w:rPr>
        <w:t xml:space="preserve"> </w:t>
      </w:r>
    </w:p>
    <w:p w14:paraId="78D93FA3" w14:textId="77777777" w:rsidR="00D83618" w:rsidRDefault="00D83618" w:rsidP="00067C9E"/>
    <w:p w14:paraId="639F14EE" w14:textId="315AA589" w:rsidR="00B10B90" w:rsidRPr="00B10B90" w:rsidRDefault="00874430" w:rsidP="00B10B90">
      <w:pPr>
        <w:pStyle w:val="Paragraphedeliste"/>
        <w:numPr>
          <w:ilvl w:val="0"/>
          <w:numId w:val="19"/>
        </w:numPr>
        <w:rPr>
          <w:color w:val="4472C4" w:themeColor="accent1"/>
        </w:rPr>
      </w:pPr>
      <w:r>
        <w:t>Combien de temps passez-vous à table ?</w:t>
      </w:r>
      <w:r w:rsidR="004E14AC">
        <w:t xml:space="preserve"> </w:t>
      </w:r>
    </w:p>
    <w:p w14:paraId="0F05912D" w14:textId="3F689267" w:rsidR="00B10B90" w:rsidRPr="00B70032" w:rsidRDefault="00B10B90" w:rsidP="00B70032">
      <w:pPr>
        <w:pStyle w:val="Paragraphedeliste"/>
        <w:numPr>
          <w:ilvl w:val="0"/>
          <w:numId w:val="19"/>
        </w:numPr>
        <w:rPr>
          <w:color w:val="4472C4" w:themeColor="accent1"/>
        </w:rPr>
      </w:pPr>
      <w:r w:rsidRPr="00B10B90">
        <w:rPr>
          <w:color w:val="000000" w:themeColor="text1"/>
        </w:rPr>
        <w:t>Votre estomac vous semble t’il léger après les repas principaux ?</w:t>
      </w:r>
    </w:p>
    <w:p w14:paraId="4CBC8D68" w14:textId="1887323D" w:rsidR="00874430" w:rsidRPr="00B70032" w:rsidRDefault="00195FB7" w:rsidP="00B70032">
      <w:pPr>
        <w:pStyle w:val="Paragraphedeliste"/>
        <w:numPr>
          <w:ilvl w:val="0"/>
          <w:numId w:val="19"/>
        </w:numPr>
        <w:rPr>
          <w:color w:val="4472C4" w:themeColor="accent1"/>
        </w:rPr>
      </w:pPr>
      <w:r>
        <w:t>Quelle cuisson utilisez-vous pour cuisiner ?</w:t>
      </w:r>
      <w:r w:rsidR="004E14AC" w:rsidRPr="00B70032">
        <w:rPr>
          <w:color w:val="4472C4" w:themeColor="accent1"/>
        </w:rPr>
        <w:t xml:space="preserve"> </w:t>
      </w:r>
    </w:p>
    <w:p w14:paraId="5794A536" w14:textId="0729F63E" w:rsidR="00195FB7" w:rsidRDefault="00195FB7" w:rsidP="00067C9E">
      <w:r>
        <w:tab/>
        <w:t>Marmite                            fritures                         poêle                      vapeur            basse température</w:t>
      </w:r>
    </w:p>
    <w:p w14:paraId="246EABDE" w14:textId="77777777" w:rsidR="00B70032" w:rsidRDefault="00B70032" w:rsidP="00067C9E"/>
    <w:p w14:paraId="329AFF28" w14:textId="6CA796ED" w:rsidR="00195FB7" w:rsidRPr="00B70032" w:rsidRDefault="00B70032" w:rsidP="00B70032">
      <w:pPr>
        <w:ind w:left="360"/>
        <w:rPr>
          <w:b/>
          <w:u w:val="single"/>
        </w:rPr>
      </w:pPr>
      <w:r w:rsidRPr="00B70032">
        <w:rPr>
          <w:b/>
          <w:u w:val="single"/>
        </w:rPr>
        <w:t>16. Vos repas</w:t>
      </w:r>
    </w:p>
    <w:p w14:paraId="7F3B6C4E" w14:textId="77777777" w:rsidR="00195FB7" w:rsidRDefault="00195FB7" w:rsidP="00B70032">
      <w:pPr>
        <w:pStyle w:val="Paragraphedeliste"/>
        <w:numPr>
          <w:ilvl w:val="0"/>
          <w:numId w:val="21"/>
        </w:numPr>
      </w:pPr>
      <w:r>
        <w:t>Décrivez votre petit déjeuner habituel :</w:t>
      </w:r>
    </w:p>
    <w:p w14:paraId="7778E2E6" w14:textId="77777777" w:rsidR="00B70032" w:rsidRDefault="00B70032" w:rsidP="00B70032"/>
    <w:p w14:paraId="77356983" w14:textId="77777777" w:rsidR="00195FB7" w:rsidRDefault="00195FB7" w:rsidP="00B70032">
      <w:pPr>
        <w:pStyle w:val="Paragraphedeliste"/>
        <w:numPr>
          <w:ilvl w:val="0"/>
          <w:numId w:val="21"/>
        </w:numPr>
      </w:pPr>
      <w:r>
        <w:t>Décrivez votre déjeuner habitue</w:t>
      </w:r>
      <w:r w:rsidR="00D16237">
        <w:t>l</w:t>
      </w:r>
      <w:r>
        <w:t> :</w:t>
      </w:r>
    </w:p>
    <w:p w14:paraId="73A57C2D" w14:textId="77777777" w:rsidR="00B70032" w:rsidRDefault="00B70032" w:rsidP="00B70032"/>
    <w:p w14:paraId="2BE490FB" w14:textId="77777777" w:rsidR="00195FB7" w:rsidRDefault="00195FB7" w:rsidP="00B70032">
      <w:pPr>
        <w:pStyle w:val="Paragraphedeliste"/>
        <w:numPr>
          <w:ilvl w:val="0"/>
          <w:numId w:val="21"/>
        </w:numPr>
      </w:pPr>
      <w:r>
        <w:t>Décrivez votre</w:t>
      </w:r>
      <w:r w:rsidR="00D16237">
        <w:t xml:space="preserve"> dîner habituel :</w:t>
      </w:r>
    </w:p>
    <w:p w14:paraId="74BC8064" w14:textId="77777777" w:rsidR="006E327A" w:rsidRDefault="006E327A" w:rsidP="006E327A"/>
    <w:p w14:paraId="7E967542" w14:textId="77777777" w:rsidR="006E327A" w:rsidRDefault="006E327A" w:rsidP="006E327A"/>
    <w:p w14:paraId="1B8C30BA" w14:textId="29F14BB9" w:rsidR="00165F5E" w:rsidRDefault="00D75908" w:rsidP="00D75908">
      <w:pPr>
        <w:ind w:left="720" w:hanging="294"/>
        <w:rPr>
          <w:b/>
          <w:u w:val="single"/>
        </w:rPr>
      </w:pPr>
      <w:r w:rsidRPr="00D75908">
        <w:rPr>
          <w:b/>
          <w:u w:val="single"/>
        </w:rPr>
        <w:t>17. Compatibilités alimentaires</w:t>
      </w:r>
      <w:r w:rsidR="008D765B">
        <w:rPr>
          <w:b/>
          <w:u w:val="single"/>
        </w:rPr>
        <w:t xml:space="preserve"> et digestibilité</w:t>
      </w:r>
    </w:p>
    <w:p w14:paraId="25ACEF80" w14:textId="58963309" w:rsidR="00AD75B1" w:rsidRDefault="006E327A" w:rsidP="00AD75B1">
      <w:pPr>
        <w:tabs>
          <w:tab w:val="left" w:pos="5347"/>
        </w:tabs>
        <w:ind w:left="426"/>
      </w:pPr>
      <w:r>
        <w:t>Avez vous l'habitude de consommer</w:t>
      </w:r>
      <w:r w:rsidR="00AD75B1">
        <w:t xml:space="preserve">: </w:t>
      </w:r>
    </w:p>
    <w:p w14:paraId="664A6935" w14:textId="7436684A" w:rsidR="00D75908" w:rsidRDefault="00D75908" w:rsidP="00AD75B1">
      <w:pPr>
        <w:pStyle w:val="Paragraphedeliste"/>
        <w:numPr>
          <w:ilvl w:val="0"/>
          <w:numId w:val="24"/>
        </w:numPr>
        <w:tabs>
          <w:tab w:val="left" w:pos="5347"/>
        </w:tabs>
      </w:pPr>
      <w:r w:rsidRPr="00D75908">
        <w:t>Féculent</w:t>
      </w:r>
      <w:r>
        <w:t xml:space="preserve"> +</w:t>
      </w:r>
      <w:r w:rsidR="00AD75B1">
        <w:t>Protéines</w:t>
      </w:r>
      <w:r>
        <w:t xml:space="preserve"> (poisson, viande+</w:t>
      </w:r>
      <w:r w:rsidR="00AD75B1">
        <w:t xml:space="preserve"> </w:t>
      </w:r>
      <w:r>
        <w:t>riz</w:t>
      </w:r>
      <w:r w:rsidR="00AD75B1">
        <w:t xml:space="preserve"> ou steak frites, purée saucisse)</w:t>
      </w:r>
    </w:p>
    <w:p w14:paraId="5EA7A9E9" w14:textId="03FCEBE2" w:rsidR="00AD75B1" w:rsidRDefault="00AD75B1" w:rsidP="00AD75B1">
      <w:pPr>
        <w:pStyle w:val="Paragraphedeliste"/>
        <w:numPr>
          <w:ilvl w:val="0"/>
          <w:numId w:val="24"/>
        </w:numPr>
        <w:tabs>
          <w:tab w:val="left" w:pos="5347"/>
        </w:tabs>
      </w:pPr>
      <w:r>
        <w:t>2 sources de protéines au même repas (</w:t>
      </w:r>
      <w:proofErr w:type="spellStart"/>
      <w:r>
        <w:t>oeuf</w:t>
      </w:r>
      <w:proofErr w:type="spellEnd"/>
      <w:r>
        <w:t xml:space="preserve"> + poisson/ jambon + viande/ viande + riz + lentilles)</w:t>
      </w:r>
    </w:p>
    <w:p w14:paraId="664BC622" w14:textId="3271C866" w:rsidR="00AD75B1" w:rsidRDefault="00AD75B1" w:rsidP="00AD75B1">
      <w:pPr>
        <w:pStyle w:val="Paragraphedeliste"/>
        <w:numPr>
          <w:ilvl w:val="0"/>
          <w:numId w:val="24"/>
        </w:numPr>
        <w:tabs>
          <w:tab w:val="left" w:pos="5347"/>
        </w:tabs>
      </w:pPr>
      <w:r>
        <w:t>Laitages + P</w:t>
      </w:r>
      <w:r w:rsidR="005C36AB">
        <w:t xml:space="preserve">rotéines (crème + viande/ </w:t>
      </w:r>
      <w:proofErr w:type="spellStart"/>
      <w:r w:rsidR="005C36AB">
        <w:t>oeuf</w:t>
      </w:r>
      <w:proofErr w:type="spellEnd"/>
      <w:r w:rsidR="005C36AB">
        <w:t xml:space="preserve"> +</w:t>
      </w:r>
      <w:r>
        <w:t>crème</w:t>
      </w:r>
      <w:r w:rsidR="005C36AB">
        <w:t>...</w:t>
      </w:r>
      <w:r>
        <w:t>)</w:t>
      </w:r>
    </w:p>
    <w:p w14:paraId="3E456003" w14:textId="2360A6C0" w:rsidR="00AD75B1" w:rsidRDefault="00AD75B1" w:rsidP="00AD75B1">
      <w:pPr>
        <w:pStyle w:val="Paragraphedeliste"/>
        <w:numPr>
          <w:ilvl w:val="0"/>
          <w:numId w:val="24"/>
        </w:numPr>
        <w:tabs>
          <w:tab w:val="left" w:pos="5347"/>
        </w:tabs>
      </w:pPr>
      <w:r>
        <w:lastRenderedPageBreak/>
        <w:t xml:space="preserve">Féculents (riz, pates, pommes de terre) + yaourt </w:t>
      </w:r>
    </w:p>
    <w:p w14:paraId="609EAE4E" w14:textId="4291CCEA" w:rsidR="00E91D47" w:rsidRDefault="00E91D47" w:rsidP="00AD75B1">
      <w:pPr>
        <w:pStyle w:val="Paragraphedeliste"/>
        <w:numPr>
          <w:ilvl w:val="0"/>
          <w:numId w:val="24"/>
        </w:numPr>
        <w:tabs>
          <w:tab w:val="left" w:pos="5347"/>
        </w:tabs>
      </w:pPr>
      <w:r>
        <w:t>A quel moment de la journée consommez vous les fruits?</w:t>
      </w:r>
    </w:p>
    <w:p w14:paraId="21D0B671" w14:textId="77777777" w:rsidR="00D75908" w:rsidRPr="00D75908" w:rsidRDefault="00D75908" w:rsidP="00D75908">
      <w:pPr>
        <w:ind w:left="720" w:hanging="294"/>
      </w:pPr>
    </w:p>
    <w:sectPr w:rsidR="00D75908" w:rsidRPr="00D75908" w:rsidSect="004E0B3F"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1AF1"/>
    <w:multiLevelType w:val="hybridMultilevel"/>
    <w:tmpl w:val="136EC1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12EAE"/>
    <w:multiLevelType w:val="hybridMultilevel"/>
    <w:tmpl w:val="19EE2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5121"/>
    <w:multiLevelType w:val="hybridMultilevel"/>
    <w:tmpl w:val="54908D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AF1"/>
    <w:multiLevelType w:val="hybridMultilevel"/>
    <w:tmpl w:val="7FC06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7FA5"/>
    <w:multiLevelType w:val="hybridMultilevel"/>
    <w:tmpl w:val="A66AD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05643"/>
    <w:multiLevelType w:val="hybridMultilevel"/>
    <w:tmpl w:val="28EAE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42755"/>
    <w:multiLevelType w:val="hybridMultilevel"/>
    <w:tmpl w:val="249AA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D0086"/>
    <w:multiLevelType w:val="hybridMultilevel"/>
    <w:tmpl w:val="A66AA23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2F1ED5"/>
    <w:multiLevelType w:val="hybridMultilevel"/>
    <w:tmpl w:val="25D24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66908"/>
    <w:multiLevelType w:val="hybridMultilevel"/>
    <w:tmpl w:val="5224A3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F0A1E"/>
    <w:multiLevelType w:val="hybridMultilevel"/>
    <w:tmpl w:val="938011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E2459C"/>
    <w:multiLevelType w:val="hybridMultilevel"/>
    <w:tmpl w:val="40207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2499E"/>
    <w:multiLevelType w:val="hybridMultilevel"/>
    <w:tmpl w:val="FF307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01C"/>
    <w:multiLevelType w:val="hybridMultilevel"/>
    <w:tmpl w:val="28F0E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53856"/>
    <w:multiLevelType w:val="hybridMultilevel"/>
    <w:tmpl w:val="D9A08A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9052C0"/>
    <w:multiLevelType w:val="hybridMultilevel"/>
    <w:tmpl w:val="916E8F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667DD"/>
    <w:multiLevelType w:val="hybridMultilevel"/>
    <w:tmpl w:val="C3FAC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53CFF"/>
    <w:multiLevelType w:val="hybridMultilevel"/>
    <w:tmpl w:val="6E5E8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97E41"/>
    <w:multiLevelType w:val="hybridMultilevel"/>
    <w:tmpl w:val="C4C2C2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B25B8"/>
    <w:multiLevelType w:val="hybridMultilevel"/>
    <w:tmpl w:val="6704786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B773FC"/>
    <w:multiLevelType w:val="hybridMultilevel"/>
    <w:tmpl w:val="D68C4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867C3"/>
    <w:multiLevelType w:val="hybridMultilevel"/>
    <w:tmpl w:val="CF9C2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41E67"/>
    <w:multiLevelType w:val="hybridMultilevel"/>
    <w:tmpl w:val="FFAAA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8208E"/>
    <w:multiLevelType w:val="hybridMultilevel"/>
    <w:tmpl w:val="63A4F2A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AA736A"/>
    <w:multiLevelType w:val="hybridMultilevel"/>
    <w:tmpl w:val="D28CF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9061F"/>
    <w:multiLevelType w:val="hybridMultilevel"/>
    <w:tmpl w:val="16DC5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5"/>
  </w:num>
  <w:num w:numId="5">
    <w:abstractNumId w:val="24"/>
  </w:num>
  <w:num w:numId="6">
    <w:abstractNumId w:val="6"/>
  </w:num>
  <w:num w:numId="7">
    <w:abstractNumId w:val="13"/>
  </w:num>
  <w:num w:numId="8">
    <w:abstractNumId w:val="16"/>
  </w:num>
  <w:num w:numId="9">
    <w:abstractNumId w:val="12"/>
  </w:num>
  <w:num w:numId="10">
    <w:abstractNumId w:val="3"/>
  </w:num>
  <w:num w:numId="11">
    <w:abstractNumId w:val="11"/>
  </w:num>
  <w:num w:numId="12">
    <w:abstractNumId w:val="8"/>
  </w:num>
  <w:num w:numId="13">
    <w:abstractNumId w:val="15"/>
  </w:num>
  <w:num w:numId="14">
    <w:abstractNumId w:val="14"/>
  </w:num>
  <w:num w:numId="15">
    <w:abstractNumId w:val="10"/>
  </w:num>
  <w:num w:numId="16">
    <w:abstractNumId w:val="4"/>
  </w:num>
  <w:num w:numId="17">
    <w:abstractNumId w:val="2"/>
  </w:num>
  <w:num w:numId="18">
    <w:abstractNumId w:val="19"/>
  </w:num>
  <w:num w:numId="19">
    <w:abstractNumId w:val="17"/>
  </w:num>
  <w:num w:numId="20">
    <w:abstractNumId w:val="9"/>
  </w:num>
  <w:num w:numId="21">
    <w:abstractNumId w:val="22"/>
  </w:num>
  <w:num w:numId="22">
    <w:abstractNumId w:val="18"/>
  </w:num>
  <w:num w:numId="23">
    <w:abstractNumId w:val="23"/>
  </w:num>
  <w:num w:numId="24">
    <w:abstractNumId w:val="7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5E"/>
    <w:rsid w:val="00011A85"/>
    <w:rsid w:val="00015453"/>
    <w:rsid w:val="000155D9"/>
    <w:rsid w:val="0002123D"/>
    <w:rsid w:val="00067C9E"/>
    <w:rsid w:val="000A7CA0"/>
    <w:rsid w:val="001156EC"/>
    <w:rsid w:val="00165F5E"/>
    <w:rsid w:val="00183A02"/>
    <w:rsid w:val="0018531B"/>
    <w:rsid w:val="00195FB7"/>
    <w:rsid w:val="00282E08"/>
    <w:rsid w:val="002D4918"/>
    <w:rsid w:val="00355E95"/>
    <w:rsid w:val="0040428D"/>
    <w:rsid w:val="0047306D"/>
    <w:rsid w:val="004C0982"/>
    <w:rsid w:val="004E0B3F"/>
    <w:rsid w:val="004E14AC"/>
    <w:rsid w:val="0051419E"/>
    <w:rsid w:val="005944C2"/>
    <w:rsid w:val="005C36AB"/>
    <w:rsid w:val="006C1493"/>
    <w:rsid w:val="006E327A"/>
    <w:rsid w:val="00720D65"/>
    <w:rsid w:val="00737383"/>
    <w:rsid w:val="00791777"/>
    <w:rsid w:val="00791B05"/>
    <w:rsid w:val="0080054B"/>
    <w:rsid w:val="00806E13"/>
    <w:rsid w:val="00811F20"/>
    <w:rsid w:val="00813044"/>
    <w:rsid w:val="00874430"/>
    <w:rsid w:val="008D765B"/>
    <w:rsid w:val="00967DC0"/>
    <w:rsid w:val="009F762F"/>
    <w:rsid w:val="00A712A5"/>
    <w:rsid w:val="00A9156C"/>
    <w:rsid w:val="00A95FAC"/>
    <w:rsid w:val="00AA1AA8"/>
    <w:rsid w:val="00AA78AE"/>
    <w:rsid w:val="00AD75B1"/>
    <w:rsid w:val="00B10B90"/>
    <w:rsid w:val="00B5688D"/>
    <w:rsid w:val="00B70032"/>
    <w:rsid w:val="00BA5025"/>
    <w:rsid w:val="00BB7AA1"/>
    <w:rsid w:val="00CB1438"/>
    <w:rsid w:val="00D00544"/>
    <w:rsid w:val="00D16237"/>
    <w:rsid w:val="00D47A0D"/>
    <w:rsid w:val="00D75908"/>
    <w:rsid w:val="00D83618"/>
    <w:rsid w:val="00DB563A"/>
    <w:rsid w:val="00E00D89"/>
    <w:rsid w:val="00E01B8E"/>
    <w:rsid w:val="00E066FF"/>
    <w:rsid w:val="00E91D47"/>
    <w:rsid w:val="00EA3984"/>
    <w:rsid w:val="00EA630A"/>
    <w:rsid w:val="00F178C0"/>
    <w:rsid w:val="00F20199"/>
    <w:rsid w:val="00F65777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90C48"/>
  <w15:docId w15:val="{007453D1-683F-4611-BB20-1D3825DB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66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5F5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65F5E"/>
    <w:rPr>
      <w:color w:val="808080"/>
      <w:shd w:val="clear" w:color="auto" w:fill="E6E6E6"/>
    </w:rPr>
  </w:style>
  <w:style w:type="character" w:customStyle="1" w:styleId="Titre2Car">
    <w:name w:val="Titre 2 Car"/>
    <w:basedOn w:val="Policepardfaut"/>
    <w:link w:val="Titre2"/>
    <w:uiPriority w:val="9"/>
    <w:rsid w:val="00E066F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6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6F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066FF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kieser</dc:creator>
  <cp:keywords/>
  <dc:description/>
  <cp:lastModifiedBy>bernard kieser</cp:lastModifiedBy>
  <cp:revision>5</cp:revision>
  <dcterms:created xsi:type="dcterms:W3CDTF">2019-02-17T15:19:00Z</dcterms:created>
  <dcterms:modified xsi:type="dcterms:W3CDTF">2020-02-27T05:14:00Z</dcterms:modified>
</cp:coreProperties>
</file>